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03" w:rsidRPr="004A5650" w:rsidRDefault="003A4603" w:rsidP="003A4603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ru-RU"/>
        </w:rPr>
      </w:pPr>
      <w:r w:rsidRPr="004A5650">
        <w:rPr>
          <w:rFonts w:ascii="Times New Roman" w:eastAsia="Times New Roman" w:hAnsi="Times New Roman" w:cs="Times New Roman"/>
          <w:b/>
          <w:noProof/>
          <w:kern w:val="3"/>
          <w:sz w:val="24"/>
          <w:szCs w:val="24"/>
          <w:lang w:eastAsia="ru-RU"/>
        </w:rPr>
        <w:drawing>
          <wp:inline distT="0" distB="0" distL="0" distR="0" wp14:anchorId="7FE1CC88" wp14:editId="14707D50">
            <wp:extent cx="568960" cy="65024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0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65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 </w:t>
      </w:r>
    </w:p>
    <w:p w:rsidR="003A4603" w:rsidRPr="004A5650" w:rsidRDefault="003A4603" w:rsidP="003A460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Calibri"/>
          <w:b/>
          <w:bCs/>
          <w:kern w:val="1"/>
          <w:sz w:val="24"/>
          <w:szCs w:val="24"/>
          <w:lang w:eastAsia="ar-SA"/>
        </w:rPr>
      </w:pPr>
      <w:r w:rsidRPr="004A5650">
        <w:rPr>
          <w:rFonts w:ascii="Times New Roman" w:eastAsia="Arial" w:hAnsi="Times New Roman" w:cs="Calibri"/>
          <w:b/>
          <w:bCs/>
          <w:kern w:val="1"/>
          <w:sz w:val="24"/>
          <w:szCs w:val="24"/>
          <w:lang w:eastAsia="ar-SA"/>
        </w:rPr>
        <w:t xml:space="preserve">Администрация </w:t>
      </w:r>
    </w:p>
    <w:p w:rsidR="003A4603" w:rsidRPr="004A5650" w:rsidRDefault="003A4603" w:rsidP="003A460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Calibri"/>
          <w:b/>
          <w:bCs/>
          <w:kern w:val="1"/>
          <w:sz w:val="24"/>
          <w:szCs w:val="24"/>
          <w:lang w:eastAsia="ar-SA"/>
        </w:rPr>
      </w:pPr>
      <w:r w:rsidRPr="004A5650">
        <w:rPr>
          <w:rFonts w:ascii="Times New Roman" w:eastAsia="Arial" w:hAnsi="Times New Roman" w:cs="Calibri"/>
          <w:b/>
          <w:bCs/>
          <w:kern w:val="1"/>
          <w:sz w:val="24"/>
          <w:szCs w:val="24"/>
          <w:lang w:eastAsia="ar-SA"/>
        </w:rPr>
        <w:t>Новоандреевского сельского поселения</w:t>
      </w:r>
    </w:p>
    <w:p w:rsidR="003A4603" w:rsidRPr="004A5650" w:rsidRDefault="003A4603" w:rsidP="003A460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Calibri"/>
          <w:b/>
          <w:bCs/>
          <w:kern w:val="1"/>
          <w:sz w:val="24"/>
          <w:szCs w:val="24"/>
          <w:lang w:eastAsia="ar-SA"/>
        </w:rPr>
      </w:pPr>
      <w:r w:rsidRPr="004A5650">
        <w:rPr>
          <w:rFonts w:ascii="Times New Roman" w:eastAsia="Arial" w:hAnsi="Times New Roman" w:cs="Calibri"/>
          <w:b/>
          <w:bCs/>
          <w:kern w:val="1"/>
          <w:sz w:val="24"/>
          <w:szCs w:val="24"/>
          <w:lang w:eastAsia="ar-SA"/>
        </w:rPr>
        <w:t>Симферопольского района Республики Крым</w:t>
      </w:r>
    </w:p>
    <w:p w:rsidR="003A4603" w:rsidRPr="004A5650" w:rsidRDefault="003A4603" w:rsidP="003A460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Calibri"/>
          <w:b/>
          <w:bCs/>
          <w:kern w:val="1"/>
          <w:sz w:val="24"/>
          <w:szCs w:val="24"/>
          <w:lang w:eastAsia="ar-SA"/>
        </w:rPr>
      </w:pPr>
      <w:r w:rsidRPr="004A5650">
        <w:rPr>
          <w:rFonts w:ascii="Times New Roman" w:eastAsia="Arial" w:hAnsi="Times New Roman" w:cs="Calibri"/>
          <w:b/>
          <w:bCs/>
          <w:kern w:val="1"/>
          <w:sz w:val="24"/>
          <w:szCs w:val="24"/>
          <w:lang w:eastAsia="ar-SA"/>
        </w:rPr>
        <w:t>_____________________________________________________________________________</w:t>
      </w:r>
    </w:p>
    <w:p w:rsidR="003A4603" w:rsidRPr="004A5650" w:rsidRDefault="003A4603" w:rsidP="003A460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Calibri"/>
          <w:b/>
          <w:bCs/>
          <w:kern w:val="1"/>
          <w:sz w:val="24"/>
          <w:szCs w:val="24"/>
          <w:lang w:eastAsia="ar-SA"/>
        </w:rPr>
      </w:pPr>
    </w:p>
    <w:p w:rsidR="003A4603" w:rsidRPr="004A5650" w:rsidRDefault="003A4603" w:rsidP="003A460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Calibri"/>
          <w:b/>
          <w:bCs/>
          <w:kern w:val="1"/>
          <w:sz w:val="24"/>
          <w:szCs w:val="24"/>
          <w:lang w:eastAsia="ar-SA"/>
        </w:rPr>
      </w:pPr>
      <w:r w:rsidRPr="004A5650">
        <w:rPr>
          <w:rFonts w:ascii="Times New Roman" w:eastAsia="Arial" w:hAnsi="Times New Roman" w:cs="Calibri"/>
          <w:b/>
          <w:bCs/>
          <w:kern w:val="1"/>
          <w:sz w:val="24"/>
          <w:szCs w:val="24"/>
          <w:lang w:eastAsia="ar-SA"/>
        </w:rPr>
        <w:t xml:space="preserve">ПОСТАНОВЛЕНИЕ </w:t>
      </w:r>
    </w:p>
    <w:p w:rsidR="003A4603" w:rsidRPr="004A5650" w:rsidRDefault="003A4603" w:rsidP="003A460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Calibri"/>
          <w:b/>
          <w:bCs/>
          <w:kern w:val="1"/>
          <w:sz w:val="24"/>
          <w:szCs w:val="24"/>
          <w:lang w:eastAsia="ar-SA"/>
        </w:rPr>
      </w:pPr>
    </w:p>
    <w:p w:rsidR="003A4603" w:rsidRPr="004A5650" w:rsidRDefault="004B7307" w:rsidP="003A460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 xml:space="preserve">18.07.2016 г.  </w:t>
      </w:r>
      <w:r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ab/>
      </w:r>
      <w:r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ab/>
      </w:r>
      <w:r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ab/>
      </w:r>
      <w:r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="00F52024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 xml:space="preserve">           </w:t>
      </w:r>
      <w:r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>№ 76</w:t>
      </w:r>
      <w:r w:rsidR="00F52024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="00F52024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="00F52024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="00F52024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ab/>
        <w:t xml:space="preserve"> </w:t>
      </w:r>
      <w:r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 xml:space="preserve">   </w:t>
      </w:r>
      <w:r w:rsidR="003A4603" w:rsidRPr="004A5650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F52024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3A4603" w:rsidRPr="004A5650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>с. Новоандреевка</w:t>
      </w:r>
    </w:p>
    <w:p w:rsidR="003A4603" w:rsidRPr="004A5650" w:rsidRDefault="003A4603" w:rsidP="003A4603">
      <w:pPr>
        <w:widowControl w:val="0"/>
        <w:suppressAutoHyphens/>
        <w:overflowPunct w:val="0"/>
        <w:autoSpaceDE w:val="0"/>
        <w:autoSpaceDN w:val="0"/>
        <w:spacing w:after="0"/>
        <w:ind w:right="4238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3A4603" w:rsidRPr="004A5650" w:rsidRDefault="003A4603" w:rsidP="003A4603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3A4603" w:rsidRDefault="003A4603" w:rsidP="003A4603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3A4603" w:rsidRDefault="003A4603" w:rsidP="003A4603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Новоандреевского сельского поселения от 10 ноября 2015г. № 190 </w:t>
      </w:r>
    </w:p>
    <w:p w:rsidR="003A4603" w:rsidRDefault="003A4603" w:rsidP="003A4603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«</w:t>
      </w:r>
      <w:r w:rsidRPr="004A565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Об утверждении муниципальной целевой программы </w:t>
      </w:r>
    </w:p>
    <w:p w:rsidR="003A4603" w:rsidRPr="004A5650" w:rsidRDefault="003A4603" w:rsidP="003A4603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4A565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«Развитие физической культуры и спорта </w:t>
      </w:r>
      <w:proofErr w:type="gramStart"/>
      <w:r w:rsidRPr="004A565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на</w:t>
      </w:r>
      <w:proofErr w:type="gramEnd"/>
    </w:p>
    <w:p w:rsidR="003A4603" w:rsidRPr="004A5650" w:rsidRDefault="003A4603" w:rsidP="003A4603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4A565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территории Новоандреевского сельского поселения</w:t>
      </w:r>
    </w:p>
    <w:p w:rsidR="003A4603" w:rsidRPr="004A5650" w:rsidRDefault="003A4603" w:rsidP="003A4603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4A565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Симферопольского района Республики Крым на 2015 – 2017 года»</w:t>
      </w:r>
    </w:p>
    <w:p w:rsidR="003A4603" w:rsidRDefault="003A4603" w:rsidP="003A4603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A565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</w:p>
    <w:p w:rsidR="003A4603" w:rsidRPr="004A5650" w:rsidRDefault="003A4603" w:rsidP="003A4603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3A4603" w:rsidRPr="004A5650" w:rsidRDefault="003A4603" w:rsidP="003A4603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В соответствии с</w:t>
      </w:r>
      <w:r w:rsidRPr="0000723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Федеральны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</w:t>
      </w:r>
      <w:r w:rsidRPr="0000723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ом</w:t>
      </w:r>
      <w:r w:rsidRPr="0000723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от 06.10.2003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вления в Российской Федерации»,</w:t>
      </w:r>
      <w:r w:rsidRPr="0000723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proofErr w:type="gramStart"/>
      <w:r w:rsidRPr="0000723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Федеральный закон от  04 декабря 2007 года № 329-ФЗ «О физической культуре и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спорте в Российской Федерации», </w:t>
      </w:r>
      <w:r w:rsidRPr="0000723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Постановление Правительства РФ от 11 января 2006 года № 11 «О федеральной целевой программе «Развитие физической культуры и спорта в Российск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ой Федерации на 2006-2015 годы»,</w:t>
      </w:r>
      <w:r w:rsidRPr="004A565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постановлением администрации Новоандреевского сельского поселения от 29 мая 2015 года № 40 «Об утверждении Порядка разработки,  реализации и оценки эффективности муниципальных</w:t>
      </w:r>
      <w:proofErr w:type="gramEnd"/>
      <w:r w:rsidRPr="004A565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программ Новоандреевского сельского поселения</w:t>
      </w:r>
    </w:p>
    <w:p w:rsidR="003A4603" w:rsidRPr="004A5650" w:rsidRDefault="003A4603" w:rsidP="003A4603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3A4603" w:rsidRPr="004A5650" w:rsidRDefault="003A4603" w:rsidP="003A4603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A565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Администрация Новоандреевского  сельского поселения </w:t>
      </w:r>
      <w:r w:rsidRPr="004A565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ПОСТАНОВЛЯЕТ:</w:t>
      </w:r>
    </w:p>
    <w:p w:rsidR="003A4603" w:rsidRPr="004A5650" w:rsidRDefault="003A4603" w:rsidP="003A4603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3A4603" w:rsidRDefault="003A4603" w:rsidP="004B7307">
      <w:pPr>
        <w:pStyle w:val="a6"/>
        <w:widowControl w:val="0"/>
        <w:numPr>
          <w:ilvl w:val="0"/>
          <w:numId w:val="4"/>
        </w:numPr>
        <w:tabs>
          <w:tab w:val="left" w:pos="0"/>
          <w:tab w:val="left" w:pos="1134"/>
        </w:tabs>
        <w:suppressAutoHyphens/>
        <w:overflowPunct w:val="0"/>
        <w:autoSpaceDE w:val="0"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AB0BA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Внести </w:t>
      </w:r>
      <w:r w:rsidR="004B730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 муниципальную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4B730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целевую программу</w:t>
      </w:r>
      <w:r w:rsidRPr="00AB0BA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«Развитие физической культуры и спорт</w:t>
      </w:r>
      <w:r w:rsidR="004B730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а на территории </w:t>
      </w:r>
      <w:r w:rsidRPr="00AB0BA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Новоандреевского сельского поселения Симферопольского района Республики Крым на 2015-2017 годы</w:t>
      </w:r>
      <w:r w:rsidRPr="004B730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»</w:t>
      </w:r>
      <w:r w:rsidRPr="004B7307">
        <w:rPr>
          <w:rFonts w:ascii="Times New Roman" w:hAnsi="Times New Roman" w:cs="Times New Roman"/>
          <w:sz w:val="24"/>
          <w:szCs w:val="24"/>
        </w:rPr>
        <w:t xml:space="preserve"> </w:t>
      </w:r>
      <w:r w:rsidR="004B7307" w:rsidRPr="004B7307">
        <w:rPr>
          <w:rFonts w:ascii="Times New Roman" w:hAnsi="Times New Roman" w:cs="Times New Roman"/>
          <w:sz w:val="24"/>
          <w:szCs w:val="24"/>
        </w:rPr>
        <w:t xml:space="preserve">утвержденную </w:t>
      </w:r>
      <w:r w:rsidR="004B7307" w:rsidRPr="004B730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постановлением</w:t>
      </w:r>
      <w:r w:rsidR="004B7307" w:rsidRPr="00AB0BA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администрации Новоандреевского сельского поселения от 10 ноября 2015г. № 190</w:t>
      </w:r>
      <w:r w:rsidR="004B730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4B7307" w:rsidRPr="004B730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следующие изменения:</w:t>
      </w:r>
    </w:p>
    <w:p w:rsidR="004B7307" w:rsidRPr="004B7307" w:rsidRDefault="004B7307" w:rsidP="004B7307">
      <w:pPr>
        <w:widowControl w:val="0"/>
        <w:tabs>
          <w:tab w:val="left" w:pos="0"/>
          <w:tab w:val="left" w:pos="851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 xml:space="preserve">1.1. </w:t>
      </w:r>
      <w:r w:rsidRPr="004B730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 </w:t>
      </w:r>
      <w:r w:rsidR="002E28F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</w:t>
      </w:r>
      <w:r w:rsidRPr="004B730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азделе «Паспорт муниципальной программы»:</w:t>
      </w:r>
    </w:p>
    <w:p w:rsidR="002E28FC" w:rsidRDefault="004B7307" w:rsidP="002E28FC">
      <w:pPr>
        <w:widowControl w:val="0"/>
        <w:tabs>
          <w:tab w:val="left" w:pos="0"/>
          <w:tab w:val="left" w:pos="851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 w:rsidRPr="004B730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 подраздел «Объем финансирования муниципальной программы, тыс. руб.» изложить в новой редакции:</w:t>
      </w:r>
      <w:r w:rsidR="002E28FC" w:rsidRPr="002E28FC">
        <w:t xml:space="preserve"> </w:t>
      </w:r>
    </w:p>
    <w:p w:rsidR="002E28FC" w:rsidRPr="002E28FC" w:rsidRDefault="002E28FC" w:rsidP="002E28FC">
      <w:pPr>
        <w:widowControl w:val="0"/>
        <w:tabs>
          <w:tab w:val="left" w:pos="0"/>
          <w:tab w:val="left" w:pos="851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 w:rsidR="00F7656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- </w:t>
      </w:r>
      <w:r w:rsidRPr="002E28F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Общий объем финансирования Программы </w:t>
      </w:r>
    </w:p>
    <w:p w:rsidR="002E28FC" w:rsidRPr="002E28FC" w:rsidRDefault="002E28FC" w:rsidP="002E28FC">
      <w:pPr>
        <w:widowControl w:val="0"/>
        <w:tabs>
          <w:tab w:val="left" w:pos="0"/>
          <w:tab w:val="left" w:pos="851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 w:rsidRPr="002E28F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составляет - 4</w:t>
      </w:r>
      <w:r w:rsidRPr="002E28F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38 400 </w:t>
      </w:r>
      <w:r w:rsidRPr="002E28F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тыс. рублей </w:t>
      </w:r>
    </w:p>
    <w:p w:rsidR="002E28FC" w:rsidRPr="002E28FC" w:rsidRDefault="002E28FC" w:rsidP="002E28FC">
      <w:pPr>
        <w:widowControl w:val="0"/>
        <w:tabs>
          <w:tab w:val="left" w:pos="0"/>
          <w:tab w:val="left" w:pos="851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 w:rsidRPr="002E28F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Местный бюджет:</w:t>
      </w:r>
    </w:p>
    <w:p w:rsidR="002E28FC" w:rsidRPr="002E28FC" w:rsidRDefault="002E28FC" w:rsidP="002E28FC">
      <w:pPr>
        <w:widowControl w:val="0"/>
        <w:tabs>
          <w:tab w:val="left" w:pos="0"/>
          <w:tab w:val="left" w:pos="851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 w:rsidRPr="002E28F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2015 год – 200 000 руб. </w:t>
      </w:r>
    </w:p>
    <w:p w:rsidR="002E28FC" w:rsidRPr="002E28FC" w:rsidRDefault="002E28FC" w:rsidP="002E28FC">
      <w:pPr>
        <w:widowControl w:val="0"/>
        <w:tabs>
          <w:tab w:val="left" w:pos="0"/>
          <w:tab w:val="left" w:pos="851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 w:rsidRPr="002E28F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2016 год – </w:t>
      </w:r>
      <w:r w:rsidRPr="002E28F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238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400</w:t>
      </w:r>
      <w:r w:rsidRPr="002E28FC">
        <w:t xml:space="preserve"> </w:t>
      </w:r>
      <w:r w:rsidRPr="002E28F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руб.</w:t>
      </w:r>
    </w:p>
    <w:p w:rsidR="002E28FC" w:rsidRPr="002E28FC" w:rsidRDefault="002E28FC" w:rsidP="002E28FC">
      <w:pPr>
        <w:widowControl w:val="0"/>
        <w:tabs>
          <w:tab w:val="left" w:pos="0"/>
          <w:tab w:val="left" w:pos="851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 w:rsidRPr="002E28F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2017 год – 0 руб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</w:p>
    <w:p w:rsidR="002E28FC" w:rsidRPr="002E28FC" w:rsidRDefault="002E28FC" w:rsidP="002E28FC">
      <w:pPr>
        <w:widowControl w:val="0"/>
        <w:tabs>
          <w:tab w:val="left" w:pos="0"/>
          <w:tab w:val="left" w:pos="851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 w:rsidRPr="002E28F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2017 год – 0 руб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</w:p>
    <w:p w:rsidR="002E28FC" w:rsidRPr="002E28FC" w:rsidRDefault="002E28FC" w:rsidP="002E28FC">
      <w:pPr>
        <w:widowControl w:val="0"/>
        <w:tabs>
          <w:tab w:val="left" w:pos="0"/>
          <w:tab w:val="left" w:pos="851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 w:rsidRPr="002E28F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Внебюджетные средства </w:t>
      </w:r>
    </w:p>
    <w:p w:rsidR="004B7307" w:rsidRDefault="002E28FC" w:rsidP="002E28FC">
      <w:pPr>
        <w:widowControl w:val="0"/>
        <w:tabs>
          <w:tab w:val="left" w:pos="0"/>
          <w:tab w:val="left" w:pos="851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 w:rsidRPr="002E28F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–  по факту выделения средств</w:t>
      </w:r>
    </w:p>
    <w:p w:rsidR="002E28FC" w:rsidRDefault="002E28FC" w:rsidP="002E28FC">
      <w:pPr>
        <w:widowControl w:val="0"/>
        <w:tabs>
          <w:tab w:val="left" w:pos="0"/>
          <w:tab w:val="left" w:pos="851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 xml:space="preserve">1.2. в </w:t>
      </w:r>
      <w:r w:rsidRPr="002E28F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е</w:t>
      </w:r>
      <w:r w:rsidRPr="002E28F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4.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«</w:t>
      </w:r>
      <w:r w:rsidRPr="002E28F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Система программных мероприятий, ресурсное обеспечение Программы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»</w:t>
      </w:r>
      <w:r w:rsidR="00F7656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ервый абзац изложить в следующей редакции</w:t>
      </w:r>
      <w:r w:rsidR="00F7656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:</w:t>
      </w:r>
    </w:p>
    <w:p w:rsidR="002E28FC" w:rsidRDefault="00F76565" w:rsidP="002E28FC">
      <w:pPr>
        <w:widowControl w:val="0"/>
        <w:tabs>
          <w:tab w:val="left" w:pos="0"/>
          <w:tab w:val="left" w:pos="851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lastRenderedPageBreak/>
        <w:tab/>
      </w:r>
      <w:r w:rsidR="002E28FC" w:rsidRPr="002E28F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Общий объём финансирования Программы составляет –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438 400 </w:t>
      </w:r>
      <w:r w:rsidR="002E28FC" w:rsidRPr="002E28F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тыс. рублей, в том числе за счёт средств бюджета муниципального образования Новоандреевское сельское поселение Симферопольского района Республики Крым (далее – местный бюджет) – </w:t>
      </w:r>
      <w:r w:rsidRPr="00F7656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438 400  </w:t>
      </w:r>
      <w:r w:rsidR="002E28FC" w:rsidRPr="002E28F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тыс. рублей, внебюджетные средства –  по факту выделения средств</w:t>
      </w:r>
    </w:p>
    <w:p w:rsidR="00F76565" w:rsidRPr="00976529" w:rsidRDefault="00F76565" w:rsidP="00F7656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</w:rPr>
        <w:t>1.3. Раздел</w:t>
      </w:r>
      <w:r w:rsidRPr="00F76565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4. </w:t>
      </w:r>
      <w:r>
        <w:rPr>
          <w:rFonts w:ascii="Times New Roman" w:eastAsia="SimSun" w:hAnsi="Times New Roman" w:cs="Times New Roman"/>
          <w:color w:val="00000A"/>
          <w:sz w:val="24"/>
          <w:szCs w:val="24"/>
        </w:rPr>
        <w:t>«</w:t>
      </w:r>
      <w:r w:rsidRPr="00F76565">
        <w:rPr>
          <w:rFonts w:ascii="Times New Roman" w:eastAsia="SimSun" w:hAnsi="Times New Roman" w:cs="Times New Roman"/>
          <w:color w:val="00000A"/>
          <w:sz w:val="24"/>
          <w:szCs w:val="24"/>
        </w:rPr>
        <w:t>Система программных мероприятий, ресурсное обеспечение Программы»</w:t>
      </w:r>
      <w:r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пункт 2 изложить в следующей редакции</w:t>
      </w:r>
      <w:r w:rsidRPr="00976529">
        <w:rPr>
          <w:rFonts w:ascii="Times New Roman" w:eastAsia="SimSun" w:hAnsi="Times New Roman" w:cs="Times New Roman"/>
          <w:color w:val="00000A"/>
          <w:sz w:val="24"/>
          <w:szCs w:val="24"/>
        </w:rPr>
        <w:t>:</w:t>
      </w:r>
    </w:p>
    <w:p w:rsidR="00F76565" w:rsidRPr="00976529" w:rsidRDefault="00F76565" w:rsidP="00F7656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976529">
        <w:rPr>
          <w:rFonts w:ascii="Calibri" w:eastAsia="Times New Roman" w:hAnsi="Calibri" w:cs="Times New Roman"/>
          <w:kern w:val="3"/>
          <w:lang w:eastAsia="ru-RU"/>
        </w:rPr>
        <w:t xml:space="preserve"> </w:t>
      </w:r>
      <w:r w:rsidRPr="00976529">
        <w:rPr>
          <w:rFonts w:ascii="Times New Roman" w:eastAsia="SimSun" w:hAnsi="Times New Roman" w:cs="Times New Roman"/>
          <w:color w:val="00000A"/>
          <w:sz w:val="24"/>
          <w:szCs w:val="24"/>
        </w:rPr>
        <w:t>Создание и развитие материально-технической базы (приобрет</w:t>
      </w:r>
      <w:r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ение инвентаря и оборудования); </w:t>
      </w:r>
      <w:r w:rsidRPr="00976529">
        <w:rPr>
          <w:rFonts w:ascii="Times New Roman" w:eastAsia="SimSun" w:hAnsi="Times New Roman" w:cs="Times New Roman"/>
          <w:color w:val="00000A"/>
          <w:sz w:val="24"/>
          <w:szCs w:val="24"/>
        </w:rPr>
        <w:t>Фина</w:t>
      </w:r>
      <w:r>
        <w:rPr>
          <w:rFonts w:ascii="Times New Roman" w:eastAsia="SimSun" w:hAnsi="Times New Roman" w:cs="Times New Roman"/>
          <w:color w:val="00000A"/>
          <w:sz w:val="24"/>
          <w:szCs w:val="24"/>
        </w:rPr>
        <w:t>нсовые затраты по разделу: 238 4</w:t>
      </w:r>
      <w:r w:rsidRPr="00976529">
        <w:rPr>
          <w:rFonts w:ascii="Times New Roman" w:eastAsia="SimSun" w:hAnsi="Times New Roman" w:cs="Times New Roman"/>
          <w:color w:val="00000A"/>
          <w:sz w:val="24"/>
          <w:szCs w:val="24"/>
        </w:rPr>
        <w:t>00 рублей</w:t>
      </w:r>
    </w:p>
    <w:p w:rsidR="00F76565" w:rsidRDefault="00F76565" w:rsidP="00F76565">
      <w:pPr>
        <w:pStyle w:val="a6"/>
        <w:widowControl w:val="0"/>
        <w:numPr>
          <w:ilvl w:val="0"/>
          <w:numId w:val="4"/>
        </w:numPr>
        <w:tabs>
          <w:tab w:val="left" w:pos="0"/>
          <w:tab w:val="left" w:pos="851"/>
          <w:tab w:val="left" w:pos="993"/>
        </w:tabs>
        <w:suppressAutoHyphens/>
        <w:overflowPunct w:val="0"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F7656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F7656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 Муниципальной целевой программе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F7656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«Развитие физической культуры и спорта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F7656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на территории Новоандреевского сельского поселения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F7656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Симферопольского района Республики Крым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F7656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 2015 – 2017 года»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изложить в новой редакции (прилагается)</w:t>
      </w:r>
    </w:p>
    <w:p w:rsidR="00F76565" w:rsidRPr="00F76565" w:rsidRDefault="00F76565" w:rsidP="00F76565">
      <w:pPr>
        <w:pStyle w:val="a6"/>
        <w:widowControl w:val="0"/>
        <w:numPr>
          <w:ilvl w:val="0"/>
          <w:numId w:val="4"/>
        </w:numPr>
        <w:tabs>
          <w:tab w:val="left" w:pos="0"/>
          <w:tab w:val="left" w:pos="851"/>
          <w:tab w:val="left" w:pos="993"/>
        </w:tabs>
        <w:suppressAutoHyphens/>
        <w:overflowPunct w:val="0"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proofErr w:type="gramStart"/>
      <w:r w:rsidRPr="00F7656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Обнародовать настоящее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постановление</w:t>
      </w:r>
      <w:r w:rsidRPr="00F7656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путем размещения его на информационном стенде администрации Новоандреевского сельского поселения (первый этаж здания администрации Новоандреевского сельского поселения, расположенного по адресу:</w:t>
      </w:r>
      <w:proofErr w:type="gramEnd"/>
      <w:r w:rsidRPr="00F7656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Симферопольский р-н., с. Новоандреевка, ул. Победы 36), а также разместить его на официальном сайте Новоандреевского сельского поселения (</w:t>
      </w:r>
      <w:proofErr w:type="spellStart"/>
      <w:r w:rsidRPr="00F7656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новоандреевка</w:t>
      </w:r>
      <w:proofErr w:type="gramStart"/>
      <w:r w:rsidRPr="00F7656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.р</w:t>
      </w:r>
      <w:proofErr w:type="gramEnd"/>
      <w:r w:rsidRPr="00F7656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ф</w:t>
      </w:r>
      <w:proofErr w:type="spellEnd"/>
      <w:r w:rsidRPr="00F7656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)</w:t>
      </w:r>
    </w:p>
    <w:p w:rsidR="00F34F5D" w:rsidRPr="00F34F5D" w:rsidRDefault="00F34F5D" w:rsidP="00F34F5D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F34F5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Настоящее постановление вступает в силу со дня его официального обнародования.</w:t>
      </w:r>
    </w:p>
    <w:p w:rsidR="00F76565" w:rsidRPr="00F34F5D" w:rsidRDefault="00F76565" w:rsidP="00F34F5D">
      <w:pPr>
        <w:pStyle w:val="a6"/>
        <w:widowControl w:val="0"/>
        <w:tabs>
          <w:tab w:val="left" w:pos="0"/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left="107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3A4603" w:rsidRPr="004A5650" w:rsidRDefault="003A4603" w:rsidP="003A4603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3A4603" w:rsidRPr="004A5650" w:rsidRDefault="003A4603" w:rsidP="003A4603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3A4603" w:rsidRPr="004A5650" w:rsidRDefault="003A4603" w:rsidP="003A4603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4B7307" w:rsidRPr="004B7307" w:rsidRDefault="004B7307" w:rsidP="004B7307">
      <w:pPr>
        <w:tabs>
          <w:tab w:val="left" w:pos="2775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</w:p>
    <w:p w:rsidR="004B7307" w:rsidRPr="004B7307" w:rsidRDefault="004B7307" w:rsidP="004B7307">
      <w:pPr>
        <w:tabs>
          <w:tab w:val="left" w:pos="2775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Новоандреевского сельского совета – </w:t>
      </w:r>
    </w:p>
    <w:p w:rsidR="004B7307" w:rsidRPr="004B7307" w:rsidRDefault="004B7307" w:rsidP="004B7307">
      <w:pPr>
        <w:tabs>
          <w:tab w:val="left" w:pos="2775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администрации </w:t>
      </w:r>
    </w:p>
    <w:p w:rsidR="004B7307" w:rsidRPr="004B7307" w:rsidRDefault="004B7307" w:rsidP="004B7307">
      <w:pPr>
        <w:tabs>
          <w:tab w:val="left" w:pos="2775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Новоандреевского сельского поселения                                            В.Ю. Вайсбейн</w:t>
      </w:r>
    </w:p>
    <w:p w:rsidR="003A4603" w:rsidRPr="004A5650" w:rsidRDefault="003A4603" w:rsidP="003A4603">
      <w:pPr>
        <w:widowControl w:val="0"/>
        <w:suppressAutoHyphens/>
        <w:overflowPunct w:val="0"/>
        <w:autoSpaceDE w:val="0"/>
        <w:autoSpaceDN w:val="0"/>
        <w:spacing w:after="0"/>
        <w:ind w:firstLine="720"/>
        <w:jc w:val="both"/>
        <w:textAlignment w:val="baseline"/>
        <w:rPr>
          <w:rFonts w:ascii="Calibri" w:eastAsia="Times New Roman" w:hAnsi="Calibri" w:cs="Times New Roman"/>
          <w:b/>
          <w:kern w:val="3"/>
          <w:sz w:val="24"/>
          <w:szCs w:val="24"/>
          <w:lang w:eastAsia="ru-RU"/>
        </w:rPr>
      </w:pPr>
    </w:p>
    <w:p w:rsidR="003A4603" w:rsidRPr="004A5650" w:rsidRDefault="003A4603" w:rsidP="003A4603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3A4603" w:rsidRPr="004A5650" w:rsidRDefault="003A4603" w:rsidP="003A4603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</w:p>
    <w:p w:rsidR="00F34F5D" w:rsidRDefault="00F34F5D" w:rsidP="00976529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F34F5D" w:rsidRDefault="00F34F5D" w:rsidP="00976529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F34F5D" w:rsidRDefault="00F34F5D" w:rsidP="00976529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F34F5D" w:rsidRDefault="00F34F5D" w:rsidP="00976529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F34F5D" w:rsidRDefault="00F34F5D" w:rsidP="00976529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F34F5D" w:rsidRDefault="00F34F5D" w:rsidP="00976529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F34F5D" w:rsidRDefault="00F34F5D" w:rsidP="00976529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F34F5D" w:rsidRDefault="00F34F5D" w:rsidP="00976529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F34F5D" w:rsidRDefault="00F34F5D" w:rsidP="00976529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F34F5D" w:rsidRDefault="00F34F5D" w:rsidP="00976529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F34F5D" w:rsidRDefault="00F34F5D" w:rsidP="00976529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F34F5D" w:rsidRDefault="00F34F5D" w:rsidP="00976529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F34F5D" w:rsidRDefault="00F34F5D" w:rsidP="00976529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F34F5D" w:rsidRDefault="00F34F5D" w:rsidP="00976529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F34F5D" w:rsidRDefault="00F34F5D" w:rsidP="00976529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F52024" w:rsidRDefault="00F52024" w:rsidP="00976529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F52024" w:rsidRDefault="00F52024" w:rsidP="00976529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F52024" w:rsidRDefault="00F52024" w:rsidP="00976529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F52024" w:rsidRDefault="00F52024" w:rsidP="00976529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F52024" w:rsidRDefault="00F52024" w:rsidP="00976529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F34F5D" w:rsidRDefault="00F34F5D" w:rsidP="00976529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F34F5D" w:rsidRDefault="00F34F5D" w:rsidP="00976529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976529" w:rsidRPr="00976529" w:rsidRDefault="00976529" w:rsidP="00976529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  <w:r w:rsidRPr="00976529">
        <w:rPr>
          <w:rFonts w:ascii="Times New Roman" w:eastAsia="SimSun" w:hAnsi="Times New Roman" w:cs="Times New Roman"/>
          <w:b/>
          <w:color w:val="00000A"/>
          <w:sz w:val="24"/>
          <w:szCs w:val="24"/>
        </w:rPr>
        <w:lastRenderedPageBreak/>
        <w:t>Приложение 1</w:t>
      </w:r>
    </w:p>
    <w:p w:rsidR="00976529" w:rsidRPr="00976529" w:rsidRDefault="00976529" w:rsidP="00976529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  <w:r w:rsidRPr="00976529">
        <w:rPr>
          <w:rFonts w:ascii="Times New Roman" w:eastAsia="SimSun" w:hAnsi="Times New Roman" w:cs="Times New Roman"/>
          <w:b/>
          <w:color w:val="00000A"/>
          <w:sz w:val="24"/>
          <w:szCs w:val="24"/>
        </w:rPr>
        <w:t xml:space="preserve"> к Муниципальной целевой программе</w:t>
      </w:r>
    </w:p>
    <w:p w:rsidR="00976529" w:rsidRPr="00976529" w:rsidRDefault="00976529" w:rsidP="00976529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  <w:r w:rsidRPr="00976529">
        <w:rPr>
          <w:rFonts w:ascii="Times New Roman" w:eastAsia="SimSun" w:hAnsi="Times New Roman" w:cs="Times New Roman"/>
          <w:b/>
          <w:color w:val="00000A"/>
          <w:sz w:val="24"/>
          <w:szCs w:val="24"/>
        </w:rPr>
        <w:t xml:space="preserve">«Развитие физической культуры и спорта </w:t>
      </w:r>
    </w:p>
    <w:p w:rsidR="00976529" w:rsidRPr="00976529" w:rsidRDefault="00976529" w:rsidP="00976529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  <w:r w:rsidRPr="00976529">
        <w:rPr>
          <w:rFonts w:ascii="Times New Roman" w:eastAsia="SimSun" w:hAnsi="Times New Roman" w:cs="Times New Roman"/>
          <w:b/>
          <w:color w:val="00000A"/>
          <w:sz w:val="24"/>
          <w:szCs w:val="24"/>
        </w:rPr>
        <w:t xml:space="preserve">на территории Новоандреевского сельского поселения </w:t>
      </w:r>
    </w:p>
    <w:p w:rsidR="00976529" w:rsidRPr="00976529" w:rsidRDefault="00976529" w:rsidP="00976529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  <w:r w:rsidRPr="00976529">
        <w:rPr>
          <w:rFonts w:ascii="Times New Roman" w:eastAsia="SimSun" w:hAnsi="Times New Roman" w:cs="Times New Roman"/>
          <w:b/>
          <w:color w:val="00000A"/>
          <w:sz w:val="24"/>
          <w:szCs w:val="24"/>
        </w:rPr>
        <w:t xml:space="preserve">Симферопольского района Республики Крым </w:t>
      </w:r>
    </w:p>
    <w:p w:rsidR="00976529" w:rsidRPr="00976529" w:rsidRDefault="00976529" w:rsidP="00976529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  <w:r w:rsidRPr="00976529">
        <w:rPr>
          <w:rFonts w:ascii="Times New Roman" w:eastAsia="SimSun" w:hAnsi="Times New Roman" w:cs="Times New Roman"/>
          <w:b/>
          <w:color w:val="00000A"/>
          <w:sz w:val="24"/>
          <w:szCs w:val="24"/>
        </w:rPr>
        <w:t>на 2015 – 2017 года»</w:t>
      </w:r>
    </w:p>
    <w:p w:rsidR="003212AD" w:rsidRPr="00976529" w:rsidRDefault="003212AD" w:rsidP="003212A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:rsidR="00976529" w:rsidRPr="00F34F5D" w:rsidRDefault="00976529" w:rsidP="00976529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F34F5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Финансирование программных мероприятий </w:t>
      </w:r>
      <w:r w:rsidRPr="00F34F5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br/>
        <w:t>Муниципальной целевой  программы «Развитие физической культуры и спорта на территории Новоандреевского сельского поселения Симферопольского района Республики Крым на 2015 - 2017 года»</w:t>
      </w:r>
    </w:p>
    <w:p w:rsidR="00976529" w:rsidRPr="00976529" w:rsidRDefault="00976529" w:rsidP="00976529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8"/>
          <w:lang w:eastAsia="ru-RU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924"/>
        <w:gridCol w:w="81"/>
        <w:gridCol w:w="2471"/>
        <w:gridCol w:w="1843"/>
      </w:tblGrid>
      <w:tr w:rsidR="00976529" w:rsidRPr="00976529" w:rsidTr="009765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529" w:rsidRPr="00976529" w:rsidRDefault="00976529" w:rsidP="009765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529" w:rsidRPr="00976529" w:rsidRDefault="00976529" w:rsidP="009765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29" w:rsidRPr="00976529" w:rsidRDefault="00976529" w:rsidP="009765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529" w:rsidRPr="00976529" w:rsidRDefault="00976529" w:rsidP="0097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976529" w:rsidRPr="00976529" w:rsidRDefault="00976529" w:rsidP="0097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(рублей)</w:t>
            </w:r>
          </w:p>
          <w:p w:rsidR="00976529" w:rsidRPr="00976529" w:rsidRDefault="00976529" w:rsidP="0097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6529" w:rsidRPr="00976529" w:rsidTr="009765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29" w:rsidRPr="00976529" w:rsidRDefault="00976529" w:rsidP="0097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29" w:rsidRPr="00976529" w:rsidRDefault="00976529" w:rsidP="0097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Развитие  массового  спорта (мероприятия для жителей сельского поселения)</w:t>
            </w:r>
          </w:p>
        </w:tc>
      </w:tr>
      <w:tr w:rsidR="00976529" w:rsidRPr="00976529" w:rsidTr="009765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29" w:rsidRPr="00976529" w:rsidRDefault="00976529" w:rsidP="0097652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29" w:rsidRPr="00976529" w:rsidRDefault="00976529" w:rsidP="00976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соревнований</w:t>
            </w:r>
          </w:p>
        </w:tc>
      </w:tr>
      <w:tr w:rsidR="00976529" w:rsidRPr="00976529" w:rsidTr="009765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29" w:rsidRPr="00976529" w:rsidRDefault="00976529" w:rsidP="00976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29" w:rsidRPr="00976529" w:rsidRDefault="00976529" w:rsidP="00976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29" w:rsidRPr="00976529" w:rsidRDefault="00976529" w:rsidP="00976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2016-2017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529" w:rsidRPr="00976529" w:rsidRDefault="00976529" w:rsidP="00976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6529" w:rsidRPr="00976529" w:rsidTr="009765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29" w:rsidRPr="00976529" w:rsidRDefault="00976529" w:rsidP="00976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 </w:t>
            </w: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29" w:rsidRPr="00976529" w:rsidRDefault="00976529" w:rsidP="00976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29" w:rsidRPr="00976529" w:rsidRDefault="00976529" w:rsidP="00976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2016-2017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529" w:rsidRPr="00976529" w:rsidRDefault="00976529" w:rsidP="00976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6529" w:rsidRPr="00976529" w:rsidTr="009765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29" w:rsidRPr="00976529" w:rsidRDefault="00976529" w:rsidP="00976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29" w:rsidRPr="00976529" w:rsidRDefault="00976529" w:rsidP="00976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Армреслинг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29" w:rsidRPr="00976529" w:rsidRDefault="00976529" w:rsidP="00976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2016-2017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529" w:rsidRPr="00976529" w:rsidRDefault="00976529" w:rsidP="00976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6529" w:rsidRPr="00976529" w:rsidTr="009765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29" w:rsidRPr="00976529" w:rsidRDefault="00976529" w:rsidP="00976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29" w:rsidRPr="00976529" w:rsidRDefault="00976529" w:rsidP="00976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спортивных праздников (приобретение призов, грамот)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29" w:rsidRPr="00976529" w:rsidRDefault="00976529" w:rsidP="00976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сентябрь 2016-2017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529" w:rsidRPr="00976529" w:rsidRDefault="00976529" w:rsidP="00976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976529" w:rsidRPr="00976529" w:rsidTr="00976529"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29" w:rsidRPr="00976529" w:rsidRDefault="00976529" w:rsidP="009765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6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разделу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529" w:rsidRPr="00976529" w:rsidRDefault="00976529" w:rsidP="00976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</w:t>
            </w:r>
          </w:p>
        </w:tc>
      </w:tr>
      <w:tr w:rsidR="00976529" w:rsidRPr="00976529" w:rsidTr="009765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29" w:rsidRPr="00976529" w:rsidRDefault="00976529" w:rsidP="00976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29" w:rsidRPr="00976529" w:rsidRDefault="00976529" w:rsidP="00976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Создание и развитие материально-технической базы (приобретение инвентаря и оборудования);</w:t>
            </w:r>
          </w:p>
        </w:tc>
      </w:tr>
      <w:tr w:rsidR="00F34F5D" w:rsidRPr="00976529" w:rsidTr="008F54EF"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5D" w:rsidRDefault="00F34F5D" w:rsidP="00F3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34F5D" w:rsidRPr="00976529" w:rsidRDefault="00F34F5D" w:rsidP="00F3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 год.</w:t>
            </w:r>
          </w:p>
        </w:tc>
      </w:tr>
      <w:tr w:rsidR="00976529" w:rsidRPr="00976529" w:rsidTr="009765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29" w:rsidRPr="00976529" w:rsidRDefault="00976529" w:rsidP="0097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29" w:rsidRPr="00976529" w:rsidRDefault="00976529" w:rsidP="009765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529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спортивного инвентаря и оборудования;</w:t>
            </w:r>
          </w:p>
          <w:p w:rsidR="00976529" w:rsidRPr="00976529" w:rsidRDefault="00976529" w:rsidP="009765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76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(Тренажер многофункциональный, </w:t>
            </w:r>
            <w:proofErr w:type="gramEnd"/>
          </w:p>
          <w:p w:rsidR="00976529" w:rsidRPr="00976529" w:rsidRDefault="00976529" w:rsidP="009765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Тренажер </w:t>
            </w:r>
            <w:proofErr w:type="spellStart"/>
            <w:r w:rsidRPr="00976529">
              <w:rPr>
                <w:rFonts w:ascii="Times New Roman" w:eastAsia="Calibri" w:hAnsi="Times New Roman" w:cs="Times New Roman"/>
                <w:sz w:val="24"/>
                <w:szCs w:val="24"/>
              </w:rPr>
              <w:t>Кроссовер</w:t>
            </w:r>
            <w:proofErr w:type="spellEnd"/>
            <w:r w:rsidRPr="0097652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76529" w:rsidRPr="00976529" w:rsidRDefault="00976529" w:rsidP="009765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529">
              <w:rPr>
                <w:rFonts w:ascii="Times New Roman" w:eastAsia="Calibri" w:hAnsi="Times New Roman" w:cs="Times New Roman"/>
                <w:sz w:val="24"/>
                <w:szCs w:val="24"/>
              </w:rPr>
              <w:t>Тренажер Машина Смита</w:t>
            </w:r>
          </w:p>
          <w:p w:rsidR="00976529" w:rsidRPr="00976529" w:rsidRDefault="00976529" w:rsidP="009765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529">
              <w:rPr>
                <w:rFonts w:ascii="Times New Roman" w:eastAsia="Calibri" w:hAnsi="Times New Roman" w:cs="Times New Roman"/>
                <w:sz w:val="24"/>
                <w:szCs w:val="24"/>
              </w:rPr>
              <w:t>Гриф олимпийский для штанги Комплект блинов на олимпийскую штангу – 300 кг,</w:t>
            </w:r>
          </w:p>
          <w:p w:rsidR="00976529" w:rsidRPr="00976529" w:rsidRDefault="00976529" w:rsidP="009765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76529">
              <w:rPr>
                <w:rFonts w:ascii="Times New Roman" w:eastAsia="Calibri" w:hAnsi="Times New Roman" w:cs="Times New Roman"/>
                <w:sz w:val="24"/>
                <w:szCs w:val="24"/>
              </w:rPr>
              <w:t>Гриф с параллельным хватом,</w:t>
            </w:r>
            <w:r w:rsidRPr="00976529">
              <w:rPr>
                <w:rFonts w:ascii="Calibri" w:eastAsia="Calibri" w:hAnsi="Calibri" w:cs="Times New Roman"/>
              </w:rPr>
              <w:t xml:space="preserve"> </w:t>
            </w:r>
            <w:r w:rsidRPr="00976529">
              <w:rPr>
                <w:rFonts w:ascii="Times New Roman" w:eastAsia="Calibri" w:hAnsi="Times New Roman" w:cs="Times New Roman"/>
                <w:sz w:val="24"/>
                <w:szCs w:val="24"/>
              </w:rPr>
              <w:t>Гриф для штанги W-образный)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29" w:rsidRPr="00976529" w:rsidRDefault="00976529" w:rsidP="00F34F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529">
              <w:rPr>
                <w:rFonts w:ascii="Times New Roman" w:eastAsia="Calibri" w:hAnsi="Times New Roman" w:cs="Times New Roman"/>
                <w:sz w:val="24"/>
                <w:szCs w:val="24"/>
              </w:rPr>
              <w:t>Ноябрь - Декабрь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529" w:rsidRPr="00976529" w:rsidRDefault="00976529" w:rsidP="00976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529">
              <w:rPr>
                <w:rFonts w:ascii="Times New Roman" w:eastAsia="Calibri" w:hAnsi="Times New Roman" w:cs="Times New Roman"/>
                <w:sz w:val="24"/>
                <w:szCs w:val="24"/>
              </w:rPr>
              <w:t>196 450,00 руб.</w:t>
            </w:r>
          </w:p>
        </w:tc>
      </w:tr>
      <w:tr w:rsidR="00F34F5D" w:rsidRPr="00976529" w:rsidTr="000B098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5D" w:rsidRPr="00976529" w:rsidRDefault="00F34F5D" w:rsidP="00976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5D" w:rsidRPr="00976529" w:rsidRDefault="00F34F5D" w:rsidP="00976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наградной атрибутики (грамоты, медали)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5D" w:rsidRPr="00976529" w:rsidRDefault="00F34F5D" w:rsidP="00976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9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2015</w:t>
            </w:r>
          </w:p>
          <w:p w:rsidR="00F34F5D" w:rsidRPr="00976529" w:rsidRDefault="00F34F5D" w:rsidP="00976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3 550,00 руб.</w:t>
            </w:r>
          </w:p>
        </w:tc>
      </w:tr>
      <w:tr w:rsidR="00F34F5D" w:rsidRPr="00976529" w:rsidTr="008005E9"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5D" w:rsidRDefault="00F34F5D" w:rsidP="00F3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4F5D" w:rsidRPr="00F34F5D" w:rsidRDefault="00F34F5D" w:rsidP="00F3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 год.</w:t>
            </w:r>
          </w:p>
        </w:tc>
      </w:tr>
      <w:tr w:rsidR="00F34F5D" w:rsidRPr="00976529" w:rsidTr="009765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5D" w:rsidRPr="00976529" w:rsidRDefault="00F34F5D" w:rsidP="00976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5D" w:rsidRPr="00976529" w:rsidRDefault="00F34F5D" w:rsidP="00976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спортивного инвентаря и оборудования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5D" w:rsidRPr="00976529" w:rsidRDefault="00F34F5D" w:rsidP="00F34F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- Декабрь 2016г.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5D" w:rsidRPr="00976529" w:rsidRDefault="00F34F5D" w:rsidP="00976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38 400</w:t>
            </w:r>
          </w:p>
        </w:tc>
      </w:tr>
      <w:tr w:rsidR="00976529" w:rsidRPr="00976529" w:rsidTr="009765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29" w:rsidRPr="00976529" w:rsidRDefault="00976529" w:rsidP="00976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29" w:rsidRPr="00976529" w:rsidRDefault="00976529" w:rsidP="009765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разделу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529" w:rsidRPr="00976529" w:rsidRDefault="003212AD" w:rsidP="003212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238 4</w:t>
            </w:r>
            <w:r w:rsidR="00976529" w:rsidRPr="00976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976529" w:rsidRPr="00976529">
              <w:rPr>
                <w:rFonts w:ascii="Calibri" w:eastAsia="Calibri" w:hAnsi="Calibri" w:cs="Times New Roman"/>
              </w:rPr>
              <w:t xml:space="preserve"> </w:t>
            </w:r>
            <w:r w:rsidR="00976529" w:rsidRPr="00976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</w:tr>
      <w:tr w:rsidR="00976529" w:rsidRPr="00976529" w:rsidTr="009765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29" w:rsidRPr="00976529" w:rsidRDefault="00976529" w:rsidP="0097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29" w:rsidRPr="00976529" w:rsidRDefault="00976529" w:rsidP="0097652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Обустройство спортивных сооружений (стадион </w:t>
            </w:r>
            <w:proofErr w:type="gramStart"/>
            <w:r w:rsidRPr="00976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976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Новоандреевка) </w:t>
            </w:r>
          </w:p>
        </w:tc>
      </w:tr>
      <w:tr w:rsidR="00976529" w:rsidRPr="00976529" w:rsidTr="009765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29" w:rsidRPr="00976529" w:rsidRDefault="00F34F5D" w:rsidP="0097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29" w:rsidRPr="00976529" w:rsidRDefault="00976529" w:rsidP="0097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стадиона </w:t>
            </w:r>
            <w:proofErr w:type="gramStart"/>
            <w:r w:rsidRPr="009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Новоандреевка</w:t>
            </w:r>
            <w:proofErr w:type="gramEnd"/>
            <w:r w:rsidRPr="009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(ограждение, спортивные снаряды)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29" w:rsidRPr="00976529" w:rsidRDefault="00976529" w:rsidP="009765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Декабрь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529" w:rsidRPr="00976529" w:rsidRDefault="00976529" w:rsidP="0097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39 000,00 руб.</w:t>
            </w:r>
          </w:p>
        </w:tc>
      </w:tr>
      <w:tr w:rsidR="00976529" w:rsidRPr="00976529" w:rsidTr="00976529"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29" w:rsidRPr="00976529" w:rsidRDefault="00976529" w:rsidP="00976529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65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по разделу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529" w:rsidRPr="00976529" w:rsidRDefault="00976529" w:rsidP="00976529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65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39 000</w:t>
            </w:r>
            <w:r w:rsidRPr="00976529">
              <w:rPr>
                <w:rFonts w:ascii="Calibri" w:eastAsia="Calibri" w:hAnsi="Calibri" w:cs="Times New Roman"/>
              </w:rPr>
              <w:t xml:space="preserve"> </w:t>
            </w:r>
            <w:r w:rsidRPr="009765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976529" w:rsidRPr="00976529" w:rsidTr="009765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29" w:rsidRPr="00976529" w:rsidRDefault="00976529" w:rsidP="00976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29" w:rsidRPr="00976529" w:rsidRDefault="00976529" w:rsidP="00976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9">
              <w:rPr>
                <w:rFonts w:ascii="Calibri" w:eastAsia="Calibri" w:hAnsi="Calibri" w:cs="Times New Roman"/>
              </w:rPr>
              <w:t xml:space="preserve"> </w:t>
            </w:r>
            <w:r w:rsidRPr="00976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Услуги внештатного специалиста по физической культуре для занятий с детьми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529" w:rsidRPr="00976529" w:rsidRDefault="00976529" w:rsidP="00976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29" w:rsidRPr="00976529" w:rsidTr="009765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29" w:rsidRPr="00976529" w:rsidRDefault="003212AD" w:rsidP="00976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29" w:rsidRPr="00976529" w:rsidRDefault="00976529" w:rsidP="00976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внештатного специалиста по физической культуре для занятий с детьми – 156</w:t>
            </w:r>
            <w:r w:rsidR="0032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000,00руб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29" w:rsidRPr="00976529" w:rsidRDefault="00976529" w:rsidP="00976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Декабрь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529" w:rsidRPr="00976529" w:rsidRDefault="00976529" w:rsidP="00976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156 000,00руб.</w:t>
            </w:r>
          </w:p>
        </w:tc>
      </w:tr>
      <w:tr w:rsidR="00976529" w:rsidRPr="00976529" w:rsidTr="00976529"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29" w:rsidRPr="00976529" w:rsidRDefault="00976529" w:rsidP="009765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разделу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529" w:rsidRPr="00976529" w:rsidRDefault="00976529" w:rsidP="00976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156 000,00 руб</w:t>
            </w:r>
            <w:r w:rsidRPr="009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76529" w:rsidRPr="00976529" w:rsidTr="00976529"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29" w:rsidRPr="00976529" w:rsidRDefault="00976529" w:rsidP="009765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6529" w:rsidRPr="00976529" w:rsidRDefault="00976529" w:rsidP="009765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529" w:rsidRPr="00976529" w:rsidRDefault="00976529" w:rsidP="00976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76529" w:rsidRPr="00976529" w:rsidRDefault="00976529" w:rsidP="00976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3212AD" w:rsidRPr="00321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38 400</w:t>
            </w:r>
            <w:r w:rsidRPr="00976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 руб.</w:t>
            </w:r>
          </w:p>
        </w:tc>
      </w:tr>
    </w:tbl>
    <w:p w:rsidR="00976529" w:rsidRPr="00976529" w:rsidRDefault="00976529" w:rsidP="00976529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529" w:rsidRPr="00976529" w:rsidRDefault="00976529" w:rsidP="00976529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529" w:rsidRPr="00976529" w:rsidRDefault="00976529" w:rsidP="00976529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529" w:rsidRPr="00976529" w:rsidRDefault="00976529" w:rsidP="00976529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529" w:rsidRPr="00976529" w:rsidRDefault="00976529" w:rsidP="00976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76529" w:rsidRPr="00976529">
          <w:pgSz w:w="11906" w:h="16838"/>
          <w:pgMar w:top="1134" w:right="850" w:bottom="1134" w:left="1701" w:header="708" w:footer="708" w:gutter="0"/>
          <w:cols w:space="720"/>
        </w:sectPr>
      </w:pPr>
      <w:bookmarkStart w:id="0" w:name="_GoBack"/>
      <w:bookmarkEnd w:id="0"/>
    </w:p>
    <w:p w:rsidR="00DF2161" w:rsidRDefault="00DF2161" w:rsidP="00F52024">
      <w:pPr>
        <w:suppressAutoHyphens/>
        <w:spacing w:after="0" w:line="240" w:lineRule="auto"/>
      </w:pPr>
    </w:p>
    <w:sectPr w:rsidR="00DF2161" w:rsidSect="009765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75E26"/>
    <w:multiLevelType w:val="hybridMultilevel"/>
    <w:tmpl w:val="895E72B6"/>
    <w:lvl w:ilvl="0" w:tplc="1714AD94">
      <w:start w:val="3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C0378C3"/>
    <w:multiLevelType w:val="hybridMultilevel"/>
    <w:tmpl w:val="9BC20980"/>
    <w:lvl w:ilvl="0" w:tplc="176E431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2A68D3"/>
    <w:multiLevelType w:val="hybridMultilevel"/>
    <w:tmpl w:val="7744ED54"/>
    <w:lvl w:ilvl="0" w:tplc="CF48B5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8D"/>
    <w:rsid w:val="00016E9F"/>
    <w:rsid w:val="00017F75"/>
    <w:rsid w:val="00047A63"/>
    <w:rsid w:val="00050354"/>
    <w:rsid w:val="00070487"/>
    <w:rsid w:val="00094025"/>
    <w:rsid w:val="000A6D0B"/>
    <w:rsid w:val="000B1A72"/>
    <w:rsid w:val="000C7D16"/>
    <w:rsid w:val="000D239C"/>
    <w:rsid w:val="000D4E07"/>
    <w:rsid w:val="0012705A"/>
    <w:rsid w:val="001379AB"/>
    <w:rsid w:val="001473E7"/>
    <w:rsid w:val="00165781"/>
    <w:rsid w:val="00170200"/>
    <w:rsid w:val="001C4CE7"/>
    <w:rsid w:val="00237183"/>
    <w:rsid w:val="00284AAA"/>
    <w:rsid w:val="0029252D"/>
    <w:rsid w:val="00294563"/>
    <w:rsid w:val="002D49A2"/>
    <w:rsid w:val="002E28FC"/>
    <w:rsid w:val="003212AD"/>
    <w:rsid w:val="00326519"/>
    <w:rsid w:val="00350E83"/>
    <w:rsid w:val="0035573F"/>
    <w:rsid w:val="00367705"/>
    <w:rsid w:val="00376743"/>
    <w:rsid w:val="003A4603"/>
    <w:rsid w:val="003A4E84"/>
    <w:rsid w:val="003A6C98"/>
    <w:rsid w:val="003C7764"/>
    <w:rsid w:val="003D075B"/>
    <w:rsid w:val="003F5128"/>
    <w:rsid w:val="0043208D"/>
    <w:rsid w:val="00457D50"/>
    <w:rsid w:val="00484565"/>
    <w:rsid w:val="00496014"/>
    <w:rsid w:val="004A089F"/>
    <w:rsid w:val="004A35FE"/>
    <w:rsid w:val="004B5CF6"/>
    <w:rsid w:val="004B7307"/>
    <w:rsid w:val="004D1083"/>
    <w:rsid w:val="004D5F34"/>
    <w:rsid w:val="004E3A92"/>
    <w:rsid w:val="004E7FD1"/>
    <w:rsid w:val="00510414"/>
    <w:rsid w:val="00512F86"/>
    <w:rsid w:val="0053288F"/>
    <w:rsid w:val="0059734C"/>
    <w:rsid w:val="005F7D25"/>
    <w:rsid w:val="006060A0"/>
    <w:rsid w:val="0061050E"/>
    <w:rsid w:val="00611B45"/>
    <w:rsid w:val="0061234C"/>
    <w:rsid w:val="00635F2D"/>
    <w:rsid w:val="006462B6"/>
    <w:rsid w:val="006664CA"/>
    <w:rsid w:val="006743B5"/>
    <w:rsid w:val="0067550E"/>
    <w:rsid w:val="00680787"/>
    <w:rsid w:val="00695F56"/>
    <w:rsid w:val="006A348A"/>
    <w:rsid w:val="006F131B"/>
    <w:rsid w:val="00703EA2"/>
    <w:rsid w:val="007412A3"/>
    <w:rsid w:val="007A59F0"/>
    <w:rsid w:val="007D5791"/>
    <w:rsid w:val="007D7147"/>
    <w:rsid w:val="0081015F"/>
    <w:rsid w:val="008205B8"/>
    <w:rsid w:val="00826571"/>
    <w:rsid w:val="008309B4"/>
    <w:rsid w:val="00835D69"/>
    <w:rsid w:val="008933F8"/>
    <w:rsid w:val="008C2B72"/>
    <w:rsid w:val="008E7FDF"/>
    <w:rsid w:val="0093538B"/>
    <w:rsid w:val="00976529"/>
    <w:rsid w:val="00981306"/>
    <w:rsid w:val="009D6F07"/>
    <w:rsid w:val="009E6326"/>
    <w:rsid w:val="00A3150A"/>
    <w:rsid w:val="00A50F76"/>
    <w:rsid w:val="00AF369F"/>
    <w:rsid w:val="00B1661B"/>
    <w:rsid w:val="00B45075"/>
    <w:rsid w:val="00B53999"/>
    <w:rsid w:val="00B656C1"/>
    <w:rsid w:val="00B90E7B"/>
    <w:rsid w:val="00BC6D38"/>
    <w:rsid w:val="00CA3630"/>
    <w:rsid w:val="00CE5FFB"/>
    <w:rsid w:val="00D40F74"/>
    <w:rsid w:val="00D502D0"/>
    <w:rsid w:val="00D63DFC"/>
    <w:rsid w:val="00D86BAF"/>
    <w:rsid w:val="00DA165D"/>
    <w:rsid w:val="00DD7F65"/>
    <w:rsid w:val="00DF2161"/>
    <w:rsid w:val="00E10516"/>
    <w:rsid w:val="00E10FCD"/>
    <w:rsid w:val="00E16271"/>
    <w:rsid w:val="00E267BB"/>
    <w:rsid w:val="00E37947"/>
    <w:rsid w:val="00E43218"/>
    <w:rsid w:val="00E86F44"/>
    <w:rsid w:val="00E93D20"/>
    <w:rsid w:val="00EC379D"/>
    <w:rsid w:val="00ED2821"/>
    <w:rsid w:val="00F06B00"/>
    <w:rsid w:val="00F13E10"/>
    <w:rsid w:val="00F31E5E"/>
    <w:rsid w:val="00F34433"/>
    <w:rsid w:val="00F34F5D"/>
    <w:rsid w:val="00F51309"/>
    <w:rsid w:val="00F52024"/>
    <w:rsid w:val="00F76565"/>
    <w:rsid w:val="00F92EB6"/>
    <w:rsid w:val="00FB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5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6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5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46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5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6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5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4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Шкода</dc:creator>
  <cp:lastModifiedBy>Шкода</cp:lastModifiedBy>
  <cp:revision>2</cp:revision>
  <cp:lastPrinted>2016-07-19T11:32:00Z</cp:lastPrinted>
  <dcterms:created xsi:type="dcterms:W3CDTF">2016-07-19T11:40:00Z</dcterms:created>
  <dcterms:modified xsi:type="dcterms:W3CDTF">2016-07-19T11:40:00Z</dcterms:modified>
</cp:coreProperties>
</file>