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28" w:rsidRPr="005218F8" w:rsidRDefault="00137828" w:rsidP="00137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6FA08" wp14:editId="1162A833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28" w:rsidRPr="005218F8" w:rsidRDefault="00137828" w:rsidP="00137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137828" w:rsidRPr="005218F8" w:rsidRDefault="00137828" w:rsidP="00137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proofErr w:type="spellEnd"/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37828" w:rsidRPr="005218F8" w:rsidRDefault="00137828" w:rsidP="00137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proofErr w:type="spellEnd"/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137828" w:rsidRPr="005218F8" w:rsidRDefault="00137828" w:rsidP="00137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137828" w:rsidRPr="005218F8" w:rsidRDefault="00137828" w:rsidP="00137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28" w:rsidRPr="005218F8" w:rsidRDefault="00137828" w:rsidP="00137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37828" w:rsidRPr="005218F8" w:rsidRDefault="00137828" w:rsidP="00137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28" w:rsidRPr="005218F8" w:rsidRDefault="00724392" w:rsidP="00137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марта</w:t>
      </w:r>
      <w:r w:rsidR="00137828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37828">
        <w:rPr>
          <w:rFonts w:ascii="Times New Roman" w:hAnsi="Times New Roman" w:cs="Times New Roman"/>
          <w:b/>
          <w:sz w:val="24"/>
          <w:szCs w:val="24"/>
        </w:rPr>
        <w:t>6</w:t>
      </w:r>
      <w:r w:rsidR="00137828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37828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137828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137828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137828">
        <w:rPr>
          <w:rFonts w:ascii="Times New Roman" w:hAnsi="Times New Roman" w:cs="Times New Roman"/>
          <w:b/>
          <w:sz w:val="24"/>
          <w:szCs w:val="24"/>
        </w:rPr>
        <w:tab/>
      </w:r>
      <w:r w:rsidR="00137828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137828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13782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37828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137828" w:rsidRDefault="00137828" w:rsidP="0013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7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B7536" wp14:editId="4E2C536F">
                <wp:simplePos x="0" y="0"/>
                <wp:positionH relativeFrom="column">
                  <wp:posOffset>-365760</wp:posOffset>
                </wp:positionH>
                <wp:positionV relativeFrom="paragraph">
                  <wp:posOffset>154304</wp:posOffset>
                </wp:positionV>
                <wp:extent cx="3124200" cy="12096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B88" w:rsidRPr="00502B88" w:rsidRDefault="00137828" w:rsidP="00502B8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57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502B88" w:rsidRPr="00502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включении объектов недвижимости в Реестр муниципального имущества муниципального образования </w:t>
                            </w:r>
                            <w:proofErr w:type="spellStart"/>
                            <w:r w:rsidR="00502B88" w:rsidRPr="00502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Новоандреевское</w:t>
                            </w:r>
                            <w:proofErr w:type="spellEnd"/>
                            <w:r w:rsidR="00502B88" w:rsidRPr="00502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сельское поселение Симферопольского района Республики Крым</w:t>
                            </w:r>
                          </w:p>
                          <w:p w:rsidR="00137828" w:rsidRDefault="00137828" w:rsidP="00137828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8.8pt;margin-top:12.15pt;width:246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" stroked="f">
                <v:textbox>
                  <w:txbxContent>
                    <w:p w:rsidR="00502B88" w:rsidRPr="00502B88" w:rsidRDefault="00137828" w:rsidP="00502B8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57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502B88" w:rsidRPr="00502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включении объектов недвижимости в Реестр муниципального имущества муниципального образования </w:t>
                      </w:r>
                      <w:proofErr w:type="spellStart"/>
                      <w:r w:rsidR="00502B88" w:rsidRPr="00502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Новоандреевское</w:t>
                      </w:r>
                      <w:proofErr w:type="spellEnd"/>
                      <w:r w:rsidR="00502B88" w:rsidRPr="00502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 Симферопольского района Республики Крым</w:t>
                      </w:r>
                    </w:p>
                    <w:p w:rsidR="00137828" w:rsidRDefault="00137828" w:rsidP="00137828">
                      <w:pPr>
                        <w:pStyle w:val="a3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37828" w:rsidRDefault="00137828" w:rsidP="0013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828" w:rsidRDefault="00137828" w:rsidP="0013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828" w:rsidRDefault="00137828" w:rsidP="0013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828" w:rsidRDefault="00137828" w:rsidP="0013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828" w:rsidRDefault="00137828" w:rsidP="0013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828" w:rsidRDefault="00137828" w:rsidP="0013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828" w:rsidRDefault="00137828" w:rsidP="0013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828" w:rsidRDefault="00137828" w:rsidP="0013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B88" w:rsidRPr="00502B88" w:rsidRDefault="00724392" w:rsidP="0050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</w:t>
      </w:r>
      <w:r w:rsidR="00502B88" w:rsidRPr="00502B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уководствуясь  Федеральным законом от 06.10.03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№424 «Об утверждении порядка ведения органами местного самоуправления реестров муниципального имущества»,   </w:t>
      </w:r>
      <w:r w:rsidR="00502B88" w:rsidRPr="00502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502B88" w:rsidRPr="00502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Новоандреевское</w:t>
      </w:r>
      <w:proofErr w:type="spellEnd"/>
      <w:r w:rsidR="00502B88" w:rsidRPr="00502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Симферопольского района Республики Крым,  </w:t>
      </w:r>
      <w:r w:rsidR="00502B88" w:rsidRPr="00502B88">
        <w:rPr>
          <w:rFonts w:ascii="Times New Roman" w:hAnsi="Times New Roman" w:cs="Times New Roman"/>
          <w:bCs/>
          <w:sz w:val="24"/>
          <w:szCs w:val="24"/>
        </w:rPr>
        <w:t xml:space="preserve">Положением  о порядке ведения Реестра муниципального имущества муниципального образования </w:t>
      </w:r>
      <w:proofErr w:type="spellStart"/>
      <w:r w:rsidR="00502B88" w:rsidRPr="00502B88">
        <w:rPr>
          <w:rFonts w:ascii="Times New Roman" w:hAnsi="Times New Roman" w:cs="Times New Roman"/>
          <w:bCs/>
          <w:sz w:val="24"/>
          <w:szCs w:val="24"/>
        </w:rPr>
        <w:t>Новоандреевское</w:t>
      </w:r>
      <w:proofErr w:type="spellEnd"/>
      <w:r w:rsidR="00502B88" w:rsidRPr="00502B88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Симферопольского района</w:t>
      </w:r>
      <w:proofErr w:type="gramEnd"/>
      <w:r w:rsidR="00502B88" w:rsidRPr="00502B88">
        <w:rPr>
          <w:rFonts w:ascii="Times New Roman" w:hAnsi="Times New Roman" w:cs="Times New Roman"/>
          <w:bCs/>
          <w:sz w:val="24"/>
          <w:szCs w:val="24"/>
        </w:rPr>
        <w:t xml:space="preserve"> Республики Крым</w:t>
      </w:r>
      <w:r w:rsidR="00502B88" w:rsidRPr="00502B88">
        <w:rPr>
          <w:bCs/>
          <w:sz w:val="24"/>
          <w:szCs w:val="24"/>
        </w:rPr>
        <w:t xml:space="preserve">, </w:t>
      </w:r>
      <w:r w:rsidR="00502B88" w:rsidRPr="00502B88">
        <w:rPr>
          <w:rFonts w:ascii="Times New Roman" w:hAnsi="Times New Roman" w:cs="Times New Roman"/>
          <w:bCs/>
          <w:sz w:val="24"/>
          <w:szCs w:val="24"/>
        </w:rPr>
        <w:t xml:space="preserve">утвержденного  решением 17 сессии 01 созыва </w:t>
      </w:r>
      <w:proofErr w:type="spellStart"/>
      <w:r w:rsidR="00502B88" w:rsidRPr="00502B88">
        <w:rPr>
          <w:rFonts w:ascii="Times New Roman" w:hAnsi="Times New Roman" w:cs="Times New Roman"/>
          <w:bCs/>
          <w:sz w:val="24"/>
          <w:szCs w:val="24"/>
        </w:rPr>
        <w:t>Новоандреевского</w:t>
      </w:r>
      <w:proofErr w:type="spellEnd"/>
      <w:r w:rsidR="00502B88" w:rsidRPr="00502B88">
        <w:rPr>
          <w:rFonts w:ascii="Times New Roman" w:hAnsi="Times New Roman" w:cs="Times New Roman"/>
          <w:bCs/>
          <w:sz w:val="24"/>
          <w:szCs w:val="24"/>
        </w:rPr>
        <w:t xml:space="preserve"> сельского совета  №98/15 от 29.06.2015 г., </w:t>
      </w:r>
    </w:p>
    <w:p w:rsidR="00502B88" w:rsidRPr="00502B88" w:rsidRDefault="00502B88" w:rsidP="0050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B88" w:rsidRPr="00502B88" w:rsidRDefault="00502B88" w:rsidP="00502B8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828" w:rsidRPr="005218F8" w:rsidRDefault="00137828" w:rsidP="001378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12610">
        <w:rPr>
          <w:rFonts w:ascii="Times New Roman" w:hAnsi="Times New Roman" w:cs="Times New Roman"/>
          <w:sz w:val="24"/>
          <w:szCs w:val="24"/>
        </w:rPr>
        <w:t>Новоандреевского</w:t>
      </w:r>
      <w:proofErr w:type="spellEnd"/>
      <w:r w:rsidRPr="001126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8F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37828" w:rsidRPr="00C00E9B" w:rsidRDefault="00137828" w:rsidP="001378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02B88" w:rsidRPr="00502B88" w:rsidRDefault="00502B88" w:rsidP="00502B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 в Реестр муниципального имущества муниципального образования </w:t>
      </w:r>
      <w:proofErr w:type="spellStart"/>
      <w:r w:rsidRPr="00502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Новоандреевское</w:t>
      </w:r>
      <w:proofErr w:type="spellEnd"/>
      <w:r w:rsidRPr="0050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Симферопольского района Республики Крым </w:t>
      </w:r>
      <w:r w:rsidR="000A2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</w:t>
      </w:r>
      <w:r w:rsidR="00724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</w:t>
      </w:r>
      <w:r w:rsidR="000A2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</w:t>
      </w:r>
      <w:r w:rsidR="007B6C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пользования местного значения</w:t>
      </w:r>
      <w:r w:rsidRPr="0050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реестрового номера согласно приложению.</w:t>
      </w:r>
    </w:p>
    <w:p w:rsidR="00502B88" w:rsidRPr="00502B88" w:rsidRDefault="00502B88" w:rsidP="00502B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502B88" w:rsidRPr="00502B88" w:rsidRDefault="00502B88" w:rsidP="00502B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502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0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  <w:r w:rsidRPr="0050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2B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502B88" w:rsidRPr="00502B88" w:rsidRDefault="00502B88" w:rsidP="00502B88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137828" w:rsidRPr="00491282" w:rsidRDefault="00137828" w:rsidP="001378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828" w:rsidRDefault="00137828" w:rsidP="001378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828" w:rsidRPr="00112610" w:rsidRDefault="00137828" w:rsidP="00137828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</w:p>
    <w:p w:rsidR="00137828" w:rsidRPr="00112610" w:rsidRDefault="00137828" w:rsidP="00137828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12610">
        <w:rPr>
          <w:rFonts w:ascii="Times New Roman" w:eastAsia="Calibri" w:hAnsi="Times New Roman" w:cs="Times New Roman"/>
          <w:b/>
          <w:sz w:val="24"/>
          <w:szCs w:val="24"/>
        </w:rPr>
        <w:t>Новоандреевского</w:t>
      </w:r>
      <w:proofErr w:type="spellEnd"/>
      <w:r w:rsidRPr="00112610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совета</w:t>
      </w:r>
    </w:p>
    <w:p w:rsidR="00137828" w:rsidRPr="00112610" w:rsidRDefault="00137828" w:rsidP="00137828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12610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</w:t>
      </w:r>
    </w:p>
    <w:p w:rsidR="00502B88" w:rsidRPr="00502B88" w:rsidRDefault="00137828" w:rsidP="00502B88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12610">
        <w:rPr>
          <w:rFonts w:ascii="Times New Roman" w:eastAsia="Calibri" w:hAnsi="Times New Roman" w:cs="Times New Roman"/>
          <w:b/>
          <w:sz w:val="24"/>
          <w:szCs w:val="24"/>
        </w:rPr>
        <w:t>Новоандреевского</w:t>
      </w:r>
      <w:proofErr w:type="spellEnd"/>
      <w:r w:rsidRPr="00112610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112610">
        <w:rPr>
          <w:rFonts w:ascii="Times New Roman" w:eastAsia="Calibri" w:hAnsi="Times New Roman" w:cs="Times New Roman"/>
          <w:b/>
          <w:sz w:val="24"/>
          <w:szCs w:val="24"/>
        </w:rPr>
        <w:t xml:space="preserve">В.Ю. </w:t>
      </w:r>
      <w:proofErr w:type="spellStart"/>
      <w:r w:rsidRPr="00112610">
        <w:rPr>
          <w:rFonts w:ascii="Times New Roman" w:eastAsia="Calibri" w:hAnsi="Times New Roman" w:cs="Times New Roman"/>
          <w:b/>
          <w:sz w:val="24"/>
          <w:szCs w:val="24"/>
        </w:rPr>
        <w:t>Вайсб</w:t>
      </w:r>
      <w:r w:rsidR="00502B88"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="004E6DF9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="00502B88" w:rsidRPr="00502B88">
        <w:br w:type="page"/>
      </w:r>
      <w:r w:rsidR="00AA2B30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9B9B8" wp14:editId="5FA68D00">
                <wp:simplePos x="0" y="0"/>
                <wp:positionH relativeFrom="column">
                  <wp:posOffset>2908935</wp:posOffset>
                </wp:positionH>
                <wp:positionV relativeFrom="paragraph">
                  <wp:posOffset>-419100</wp:posOffset>
                </wp:positionV>
                <wp:extent cx="3400425" cy="1403985"/>
                <wp:effectExtent l="0" t="0" r="952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B88" w:rsidRPr="00502B88" w:rsidRDefault="00502B88" w:rsidP="00502B8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2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к Постановлению администрации</w:t>
                            </w:r>
                          </w:p>
                          <w:p w:rsidR="00502B88" w:rsidRPr="00502B88" w:rsidRDefault="00502B88" w:rsidP="00502B8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02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Новоандреевского</w:t>
                            </w:r>
                            <w:proofErr w:type="spellEnd"/>
                            <w:r w:rsidRPr="00502B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  <w:p w:rsidR="00502B88" w:rsidRPr="00502B88" w:rsidRDefault="007B6C5C" w:rsidP="00502B88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11</w:t>
                            </w:r>
                            <w:r w:rsidR="002E0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3.2016 г. №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9.05pt;margin-top:-33pt;width:26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" stroked="f">
                <v:textbox style="mso-fit-shape-to-text:t">
                  <w:txbxContent>
                    <w:p w:rsidR="00502B88" w:rsidRPr="00502B88" w:rsidRDefault="00502B88" w:rsidP="00502B8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2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к Постановлению администрации</w:t>
                      </w:r>
                    </w:p>
                    <w:p w:rsidR="00502B88" w:rsidRPr="00502B88" w:rsidRDefault="00502B88" w:rsidP="00502B8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02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Новоандреевского</w:t>
                      </w:r>
                      <w:proofErr w:type="spellEnd"/>
                      <w:r w:rsidRPr="00502B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  <w:p w:rsidR="00502B88" w:rsidRPr="00502B88" w:rsidRDefault="007B6C5C" w:rsidP="00502B88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11</w:t>
                      </w:r>
                      <w:r w:rsidR="002E05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3.2016 г. № 25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131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2410"/>
        <w:gridCol w:w="3685"/>
        <w:gridCol w:w="1985"/>
      </w:tblGrid>
      <w:tr w:rsidR="00AA2B30" w:rsidRPr="00502B88" w:rsidTr="00AA2B30">
        <w:trPr>
          <w:trHeight w:hRule="exact" w:val="10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18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2B30" w:rsidRPr="00502B88" w:rsidRDefault="00AA2B30" w:rsidP="00AA2B30">
            <w:pPr>
              <w:shd w:val="clear" w:color="auto" w:fill="FFFFFF"/>
              <w:suppressAutoHyphens/>
              <w:spacing w:after="0" w:line="18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Рее</w:t>
            </w: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</w:t>
            </w:r>
            <w:r w:rsidRPr="00502B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овы</w:t>
            </w: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но</w:t>
            </w:r>
            <w:r w:rsidRPr="00502B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мер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Наименование</w:t>
            </w:r>
          </w:p>
          <w:p w:rsidR="00AA2B30" w:rsidRPr="00502B88" w:rsidRDefault="00AA2B30" w:rsidP="00AA2B30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недвижимого</w:t>
            </w:r>
          </w:p>
          <w:p w:rsidR="00AA2B30" w:rsidRPr="00502B88" w:rsidRDefault="00AA2B30" w:rsidP="00AA2B30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имущества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  <w:p w:rsidR="00AA2B30" w:rsidRPr="00502B88" w:rsidRDefault="00AA2B30" w:rsidP="00AA2B30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(местоположен</w:t>
            </w: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ие)</w:t>
            </w:r>
          </w:p>
          <w:p w:rsidR="00AA2B30" w:rsidRPr="00502B88" w:rsidRDefault="00AA2B30" w:rsidP="00AA2B30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недвижимого</w:t>
            </w:r>
          </w:p>
          <w:p w:rsidR="00AA2B30" w:rsidRPr="00502B88" w:rsidRDefault="00AA2B30" w:rsidP="00AA2B30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6C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протяженность </w:t>
            </w: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(м),</w:t>
            </w:r>
          </w:p>
          <w:p w:rsidR="00AA2B30" w:rsidRPr="00502B88" w:rsidRDefault="00AA2B30" w:rsidP="00AA2B30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2B30" w:rsidRPr="00502B88" w:rsidTr="00AA2B30">
        <w:trPr>
          <w:trHeight w:hRule="exact" w:val="27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AA2B30" w:rsidRPr="00502B88" w:rsidTr="00AA2B30">
        <w:trPr>
          <w:trHeight w:hRule="exact" w:val="7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B30" w:rsidRPr="00502B88" w:rsidRDefault="00AA2B30" w:rsidP="00AA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B30" w:rsidRPr="00AA2B30" w:rsidRDefault="00AA2B30" w:rsidP="00AA2B30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B30" w:rsidRPr="003F0464" w:rsidRDefault="00AA2B30" w:rsidP="00AA2B3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Новоа</w:t>
            </w:r>
            <w:r w:rsidRPr="003F0464">
              <w:rPr>
                <w:rFonts w:ascii="Times New Roman" w:hAnsi="Times New Roman" w:cs="Times New Roman"/>
                <w:color w:val="000000"/>
              </w:rPr>
              <w:t xml:space="preserve">ндреевка,   ул. </w:t>
            </w:r>
            <w:proofErr w:type="spellStart"/>
            <w:r w:rsidRPr="003F0464">
              <w:rPr>
                <w:rFonts w:ascii="Times New Roman" w:hAnsi="Times New Roman" w:cs="Times New Roman"/>
                <w:color w:val="000000"/>
              </w:rPr>
              <w:t>Марьевская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A2B30" w:rsidRPr="00502B88" w:rsidRDefault="003F0464" w:rsidP="00AA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20895,1</w:t>
            </w:r>
          </w:p>
        </w:tc>
      </w:tr>
      <w:tr w:rsidR="00AA2B30" w:rsidRPr="00502B88" w:rsidTr="003F0464">
        <w:trPr>
          <w:trHeight w:hRule="exact" w:val="56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B30" w:rsidRPr="00502B88" w:rsidRDefault="00AA2B30" w:rsidP="00AA2B3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B30" w:rsidRPr="00502B88" w:rsidRDefault="003F0464" w:rsidP="003F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B30" w:rsidRPr="00AA2B30" w:rsidRDefault="00AA2B30" w:rsidP="00AA2B30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B30" w:rsidRPr="003F0464" w:rsidRDefault="00AA2B30" w:rsidP="00AA2B3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Ново</w:t>
            </w:r>
            <w:r w:rsidR="003F0464" w:rsidRPr="003F0464">
              <w:rPr>
                <w:rFonts w:ascii="Times New Roman" w:hAnsi="Times New Roman" w:cs="Times New Roman"/>
                <w:color w:val="000000"/>
              </w:rPr>
              <w:t>андреевка</w:t>
            </w:r>
            <w:proofErr w:type="gramEnd"/>
            <w:r w:rsidR="003F0464" w:rsidRPr="003F0464">
              <w:rPr>
                <w:rFonts w:ascii="Times New Roman" w:hAnsi="Times New Roman" w:cs="Times New Roman"/>
                <w:color w:val="000000"/>
              </w:rPr>
              <w:t>,   ул. Победы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B30" w:rsidRPr="00502B88" w:rsidRDefault="003F0464" w:rsidP="00AA2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1713,4</w:t>
            </w:r>
          </w:p>
        </w:tc>
      </w:tr>
      <w:tr w:rsidR="003F0464" w:rsidRPr="00502B88" w:rsidTr="003F0464">
        <w:trPr>
          <w:trHeight w:hRule="exact" w:val="5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464" w:rsidRPr="00502B88" w:rsidRDefault="003F0464" w:rsidP="003F046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464" w:rsidRPr="00502B88" w:rsidRDefault="003F0464" w:rsidP="003F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464" w:rsidRPr="00AA2B30" w:rsidRDefault="003F0464" w:rsidP="003F0464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464" w:rsidRPr="003F0464" w:rsidRDefault="003F0464" w:rsidP="003F046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</w:t>
            </w:r>
            <w:r>
              <w:rPr>
                <w:rFonts w:ascii="Times New Roman" w:hAnsi="Times New Roman" w:cs="Times New Roman"/>
                <w:color w:val="000000"/>
              </w:rPr>
              <w:t xml:space="preserve">оандреевка,  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Бартоши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0464" w:rsidRPr="00502B88" w:rsidRDefault="003F0464" w:rsidP="003F0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</w:t>
            </w:r>
          </w:p>
        </w:tc>
      </w:tr>
      <w:tr w:rsidR="00AB048D" w:rsidRPr="00502B88" w:rsidTr="003F0464">
        <w:trPr>
          <w:trHeight w:hRule="exact" w:val="56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48D" w:rsidRPr="00502B88" w:rsidRDefault="00AB048D" w:rsidP="00AB048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502B88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AA2B30" w:rsidRDefault="00AB048D" w:rsidP="00AB048D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3F0464" w:rsidRDefault="00AB048D" w:rsidP="00AB04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Новоа</w:t>
            </w:r>
            <w:r w:rsidRPr="003F0464">
              <w:rPr>
                <w:rFonts w:ascii="Times New Roman" w:hAnsi="Times New Roman" w:cs="Times New Roman"/>
                <w:color w:val="000000"/>
              </w:rPr>
              <w:t>ндреевк</w:t>
            </w:r>
            <w:r>
              <w:rPr>
                <w:rFonts w:ascii="Times New Roman" w:hAnsi="Times New Roman" w:cs="Times New Roman"/>
                <w:color w:val="000000"/>
              </w:rPr>
              <w:t>а,   ул. Сумская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</w:tc>
      </w:tr>
      <w:tr w:rsidR="00AB048D" w:rsidRPr="00502B88" w:rsidTr="003F0464">
        <w:trPr>
          <w:trHeight w:hRule="exact" w:val="5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48D" w:rsidRPr="00502B88" w:rsidRDefault="00AB048D" w:rsidP="00AB048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502B88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AA2B30" w:rsidRDefault="00AB048D" w:rsidP="00AB048D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3F0464" w:rsidRDefault="00AB048D" w:rsidP="00AB04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Ново</w:t>
            </w:r>
            <w:r w:rsidRPr="003F0464">
              <w:rPr>
                <w:rFonts w:ascii="Times New Roman" w:hAnsi="Times New Roman" w:cs="Times New Roman"/>
                <w:color w:val="000000"/>
              </w:rPr>
              <w:t xml:space="preserve">андреевка,   </w:t>
            </w:r>
            <w:r>
              <w:rPr>
                <w:rFonts w:ascii="Times New Roman" w:hAnsi="Times New Roman" w:cs="Times New Roman"/>
                <w:color w:val="000000"/>
              </w:rPr>
              <w:t>ул. Садовая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640,5</w:t>
            </w:r>
          </w:p>
        </w:tc>
      </w:tr>
      <w:tr w:rsidR="00AB048D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48D" w:rsidRPr="00502B88" w:rsidRDefault="00AB048D" w:rsidP="00AB048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502B88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AA2B30" w:rsidRDefault="00AB048D" w:rsidP="00AB048D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3F0464" w:rsidRDefault="00AB048D" w:rsidP="00AB04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</w:t>
            </w:r>
            <w:r>
              <w:rPr>
                <w:rFonts w:ascii="Times New Roman" w:hAnsi="Times New Roman" w:cs="Times New Roman"/>
                <w:color w:val="000000"/>
              </w:rPr>
              <w:t>оандреевка,   ул. Виноградная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468,2</w:t>
            </w:r>
          </w:p>
        </w:tc>
      </w:tr>
      <w:tr w:rsidR="00AB048D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48D" w:rsidRPr="00502B88" w:rsidRDefault="00AB048D" w:rsidP="00AB048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502B88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AA2B30" w:rsidRDefault="00AB048D" w:rsidP="00AB048D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3F0464" w:rsidRDefault="00AB048D" w:rsidP="00AB04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Новоа</w:t>
            </w:r>
            <w:r w:rsidRPr="003F0464">
              <w:rPr>
                <w:rFonts w:ascii="Times New Roman" w:hAnsi="Times New Roman" w:cs="Times New Roman"/>
                <w:color w:val="000000"/>
              </w:rPr>
              <w:t>ндреевк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  ул. Дружбы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316,3</w:t>
            </w:r>
          </w:p>
        </w:tc>
      </w:tr>
      <w:tr w:rsidR="00AB048D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48D" w:rsidRPr="00502B88" w:rsidRDefault="00AB048D" w:rsidP="00AB048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502B88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AA2B30" w:rsidRDefault="00AB048D" w:rsidP="00AB048D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3F0464" w:rsidRDefault="00AB048D" w:rsidP="00AB04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Ново</w:t>
            </w:r>
            <w:r w:rsidRPr="003F0464">
              <w:rPr>
                <w:rFonts w:ascii="Times New Roman" w:hAnsi="Times New Roman" w:cs="Times New Roman"/>
                <w:color w:val="000000"/>
              </w:rPr>
              <w:t xml:space="preserve">андреевка,   </w:t>
            </w:r>
            <w:r>
              <w:rPr>
                <w:rFonts w:ascii="Times New Roman" w:hAnsi="Times New Roman" w:cs="Times New Roman"/>
                <w:color w:val="000000"/>
              </w:rPr>
              <w:t>ул. Юбилейная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</w:tr>
      <w:tr w:rsidR="00AB048D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048D" w:rsidRPr="00502B88" w:rsidRDefault="00AB048D" w:rsidP="00AB048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502B88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AA2B30" w:rsidRDefault="00AB048D" w:rsidP="00AB048D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Pr="003F0464" w:rsidRDefault="00AB048D" w:rsidP="00AB048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</w:t>
            </w:r>
            <w:r>
              <w:rPr>
                <w:rFonts w:ascii="Times New Roman" w:hAnsi="Times New Roman" w:cs="Times New Roman"/>
                <w:color w:val="000000"/>
              </w:rPr>
              <w:t>оандреевка,   ул. Заречная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48D" w:rsidRDefault="00AB048D" w:rsidP="00AB0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448,5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Pr="00502B88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Новоа</w:t>
            </w:r>
            <w:r w:rsidRPr="003F0464">
              <w:rPr>
                <w:rFonts w:ascii="Times New Roman" w:hAnsi="Times New Roman" w:cs="Times New Roman"/>
                <w:color w:val="000000"/>
              </w:rPr>
              <w:t>ндреевк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  ул. 40 лет Победы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355,9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Pr="00502B88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Ново</w:t>
            </w:r>
            <w:r w:rsidRPr="003F0464">
              <w:rPr>
                <w:rFonts w:ascii="Times New Roman" w:hAnsi="Times New Roman" w:cs="Times New Roman"/>
                <w:color w:val="000000"/>
              </w:rPr>
              <w:t>андреевка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 xml:space="preserve">,   ул. </w:t>
            </w:r>
            <w:r>
              <w:rPr>
                <w:rFonts w:ascii="Times New Roman" w:hAnsi="Times New Roman" w:cs="Times New Roman"/>
                <w:color w:val="000000"/>
              </w:rPr>
              <w:t xml:space="preserve">50 лет </w:t>
            </w:r>
            <w:r w:rsidRPr="003F0464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364,2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Pr="00502B88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hAnsi="Times New Roman" w:cs="Times New Roman"/>
                <w:color w:val="000000"/>
              </w:rPr>
              <w:t>оандреевка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  ул. Гагарина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895,7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Новоа</w:t>
            </w:r>
            <w:r w:rsidRPr="003F0464">
              <w:rPr>
                <w:rFonts w:ascii="Times New Roman" w:hAnsi="Times New Roman" w:cs="Times New Roman"/>
                <w:color w:val="000000"/>
              </w:rPr>
              <w:t>ндреевк</w:t>
            </w:r>
            <w:r>
              <w:rPr>
                <w:rFonts w:ascii="Times New Roman" w:hAnsi="Times New Roman" w:cs="Times New Roman"/>
                <w:color w:val="000000"/>
              </w:rPr>
              <w:t>а,   ул. Октябрьская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636,3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Ново</w:t>
            </w:r>
            <w:r w:rsidRPr="003F0464">
              <w:rPr>
                <w:rFonts w:ascii="Times New Roman" w:hAnsi="Times New Roman" w:cs="Times New Roman"/>
                <w:color w:val="000000"/>
              </w:rPr>
              <w:t xml:space="preserve">андреевка,   </w:t>
            </w:r>
            <w:r>
              <w:rPr>
                <w:rFonts w:ascii="Times New Roman" w:hAnsi="Times New Roman" w:cs="Times New Roman"/>
                <w:color w:val="000000"/>
              </w:rPr>
              <w:t>ул. Московская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</w:t>
            </w:r>
            <w:r>
              <w:rPr>
                <w:rFonts w:ascii="Times New Roman" w:hAnsi="Times New Roman" w:cs="Times New Roman"/>
                <w:color w:val="000000"/>
              </w:rPr>
              <w:t>оандреевка,   ул. Огородная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393,4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Новоа</w:t>
            </w:r>
            <w:r w:rsidRPr="003F0464">
              <w:rPr>
                <w:rFonts w:ascii="Times New Roman" w:hAnsi="Times New Roman" w:cs="Times New Roman"/>
                <w:color w:val="000000"/>
              </w:rPr>
              <w:t>ндреевк</w:t>
            </w:r>
            <w:r>
              <w:rPr>
                <w:rFonts w:ascii="Times New Roman" w:hAnsi="Times New Roman" w:cs="Times New Roman"/>
                <w:color w:val="000000"/>
              </w:rPr>
              <w:t>а,   ул. Школьная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Ново</w:t>
            </w:r>
            <w:r w:rsidRPr="003F0464">
              <w:rPr>
                <w:rFonts w:ascii="Times New Roman" w:hAnsi="Times New Roman" w:cs="Times New Roman"/>
                <w:color w:val="000000"/>
              </w:rPr>
              <w:t xml:space="preserve">андреевка,   </w:t>
            </w: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Салгирная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1779,6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</w:t>
            </w:r>
            <w:r>
              <w:rPr>
                <w:rFonts w:ascii="Times New Roman" w:hAnsi="Times New Roman" w:cs="Times New Roman"/>
                <w:color w:val="000000"/>
              </w:rPr>
              <w:t>оандреевка,   ул. Киевская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1406,8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Новоа</w:t>
            </w:r>
            <w:r w:rsidRPr="003F0464">
              <w:rPr>
                <w:rFonts w:ascii="Times New Roman" w:hAnsi="Times New Roman" w:cs="Times New Roman"/>
                <w:color w:val="000000"/>
              </w:rPr>
              <w:t>ндреевк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  ул. Ватутина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593,8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Ново</w:t>
            </w:r>
            <w:r w:rsidRPr="003F0464">
              <w:rPr>
                <w:rFonts w:ascii="Times New Roman" w:hAnsi="Times New Roman" w:cs="Times New Roman"/>
                <w:color w:val="000000"/>
              </w:rPr>
              <w:t xml:space="preserve">андреевка,   </w:t>
            </w:r>
            <w:r>
              <w:rPr>
                <w:rFonts w:ascii="Times New Roman" w:hAnsi="Times New Roman" w:cs="Times New Roman"/>
                <w:color w:val="000000"/>
              </w:rPr>
              <w:t>ул. Молодежная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940,5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hAnsi="Times New Roman" w:cs="Times New Roman"/>
                <w:color w:val="000000"/>
              </w:rPr>
              <w:t>оандреевка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  ул. Мира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pStyle w:val="a3"/>
            </w:pPr>
            <w:proofErr w:type="gramStart"/>
            <w:r w:rsidRPr="003F0464">
              <w:t>с</w:t>
            </w:r>
            <w:proofErr w:type="gramEnd"/>
            <w:r w:rsidRPr="00C740A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740AE">
              <w:rPr>
                <w:rFonts w:ascii="Times New Roman" w:hAnsi="Times New Roman" w:cs="Times New Roman"/>
              </w:rPr>
              <w:t>Новоа</w:t>
            </w:r>
            <w:r w:rsidRPr="00C740AE">
              <w:rPr>
                <w:rFonts w:ascii="Times New Roman" w:hAnsi="Times New Roman" w:cs="Times New Roman"/>
              </w:rPr>
              <w:t>ндреевка</w:t>
            </w:r>
            <w:proofErr w:type="gramEnd"/>
            <w:r w:rsidRPr="00C740AE">
              <w:rPr>
                <w:rFonts w:ascii="Times New Roman" w:hAnsi="Times New Roman" w:cs="Times New Roman"/>
              </w:rPr>
              <w:t>,   переулок Тепличный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3F0464" w:rsidRDefault="00C740AE" w:rsidP="00C740A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0464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0464">
              <w:rPr>
                <w:rFonts w:ascii="Times New Roman" w:hAnsi="Times New Roman" w:cs="Times New Roman"/>
                <w:color w:val="000000"/>
              </w:rPr>
              <w:t>. Ново</w:t>
            </w:r>
            <w:r w:rsidRPr="003F0464">
              <w:rPr>
                <w:rFonts w:ascii="Times New Roman" w:hAnsi="Times New Roman" w:cs="Times New Roman"/>
                <w:color w:val="000000"/>
              </w:rPr>
              <w:t xml:space="preserve">андреевка,   </w:t>
            </w:r>
            <w:r w:rsidR="0072562D">
              <w:rPr>
                <w:rFonts w:ascii="Times New Roman" w:hAnsi="Times New Roman" w:cs="Times New Roman"/>
                <w:color w:val="000000"/>
              </w:rPr>
              <w:t>ул. Солнечная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72562D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270,7</w:t>
            </w:r>
          </w:p>
        </w:tc>
      </w:tr>
      <w:tr w:rsidR="00C740AE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AE" w:rsidRDefault="00C740AE" w:rsidP="00C740A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502B88" w:rsidRDefault="00C740AE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Pr="00AA2B30" w:rsidRDefault="00C740AE" w:rsidP="00C740AE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2D" w:rsidRPr="0072562D" w:rsidRDefault="00C740AE" w:rsidP="007256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2562D">
              <w:rPr>
                <w:rFonts w:ascii="Times New Roman" w:hAnsi="Times New Roman" w:cs="Times New Roman"/>
              </w:rPr>
              <w:t>с</w:t>
            </w:r>
            <w:proofErr w:type="gramEnd"/>
            <w:r w:rsidRPr="0072562D">
              <w:rPr>
                <w:rFonts w:ascii="Times New Roman" w:hAnsi="Times New Roman" w:cs="Times New Roman"/>
              </w:rPr>
              <w:t>. Нов</w:t>
            </w:r>
            <w:r w:rsidR="0072562D" w:rsidRPr="0072562D">
              <w:rPr>
                <w:rFonts w:ascii="Times New Roman" w:hAnsi="Times New Roman" w:cs="Times New Roman"/>
              </w:rPr>
              <w:t xml:space="preserve">оандреевка,   </w:t>
            </w:r>
          </w:p>
          <w:p w:rsidR="00C740AE" w:rsidRPr="0072562D" w:rsidRDefault="0072562D" w:rsidP="0072562D">
            <w:pPr>
              <w:pStyle w:val="a3"/>
              <w:rPr>
                <w:rFonts w:ascii="Times New Roman" w:hAnsi="Times New Roman" w:cs="Times New Roman"/>
              </w:rPr>
            </w:pPr>
            <w:r w:rsidRPr="0072562D">
              <w:rPr>
                <w:rFonts w:ascii="Times New Roman" w:hAnsi="Times New Roman" w:cs="Times New Roman"/>
              </w:rPr>
              <w:t>проезд ул. Победы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Марьевская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AE" w:rsidRDefault="0072562D" w:rsidP="00C7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</w:p>
        </w:tc>
      </w:tr>
      <w:tr w:rsidR="0072562D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62D" w:rsidRDefault="0072562D" w:rsidP="0072562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2D" w:rsidRPr="00502B88" w:rsidRDefault="00056B34" w:rsidP="00725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2D" w:rsidRPr="00AA2B30" w:rsidRDefault="0072562D" w:rsidP="0072562D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2D" w:rsidRPr="0072562D" w:rsidRDefault="0072562D" w:rsidP="0072562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2562D">
              <w:rPr>
                <w:rFonts w:ascii="Times New Roman" w:hAnsi="Times New Roman" w:cs="Times New Roman"/>
              </w:rPr>
              <w:t>с</w:t>
            </w:r>
            <w:proofErr w:type="gramEnd"/>
            <w:r w:rsidRPr="0072562D">
              <w:rPr>
                <w:rFonts w:ascii="Times New Roman" w:hAnsi="Times New Roman" w:cs="Times New Roman"/>
              </w:rPr>
              <w:t>. Нов</w:t>
            </w:r>
            <w:r w:rsidRPr="0072562D">
              <w:rPr>
                <w:rFonts w:ascii="Times New Roman" w:hAnsi="Times New Roman" w:cs="Times New Roman"/>
              </w:rPr>
              <w:t xml:space="preserve">оандреевка,   </w:t>
            </w:r>
          </w:p>
          <w:p w:rsidR="0072562D" w:rsidRPr="0072562D" w:rsidRDefault="0072562D" w:rsidP="0072562D">
            <w:pPr>
              <w:pStyle w:val="a3"/>
              <w:rPr>
                <w:rFonts w:ascii="Times New Roman" w:hAnsi="Times New Roman" w:cs="Times New Roman"/>
              </w:rPr>
            </w:pPr>
            <w:r w:rsidRPr="0072562D">
              <w:rPr>
                <w:rFonts w:ascii="Times New Roman" w:hAnsi="Times New Roman" w:cs="Times New Roman"/>
              </w:rPr>
              <w:t>проезд у</w:t>
            </w:r>
            <w:r>
              <w:rPr>
                <w:rFonts w:ascii="Times New Roman" w:hAnsi="Times New Roman" w:cs="Times New Roman"/>
              </w:rPr>
              <w:t>л. Гагарина-Мира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562D" w:rsidRDefault="0072562D" w:rsidP="00725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208,3</w:t>
            </w:r>
          </w:p>
        </w:tc>
      </w:tr>
      <w:tr w:rsidR="00056B34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34" w:rsidRDefault="00056B34" w:rsidP="00056B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502B88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AA2B30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72562D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2562D">
              <w:rPr>
                <w:rFonts w:ascii="Times New Roman" w:hAnsi="Times New Roman" w:cs="Times New Roman"/>
              </w:rPr>
              <w:t>с</w:t>
            </w:r>
            <w:proofErr w:type="gramEnd"/>
            <w:r w:rsidRPr="0072562D">
              <w:rPr>
                <w:rFonts w:ascii="Times New Roman" w:hAnsi="Times New Roman" w:cs="Times New Roman"/>
              </w:rPr>
              <w:t>. Нов</w:t>
            </w:r>
            <w:r w:rsidRPr="0072562D">
              <w:rPr>
                <w:rFonts w:ascii="Times New Roman" w:hAnsi="Times New Roman" w:cs="Times New Roman"/>
              </w:rPr>
              <w:t xml:space="preserve">оандреевка,   </w:t>
            </w:r>
          </w:p>
          <w:p w:rsidR="00056B34" w:rsidRPr="0072562D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 w:rsidRPr="0072562D">
              <w:rPr>
                <w:rFonts w:ascii="Times New Roman" w:hAnsi="Times New Roman" w:cs="Times New Roman"/>
              </w:rPr>
              <w:t>проезд у</w:t>
            </w:r>
            <w:r>
              <w:rPr>
                <w:rFonts w:ascii="Times New Roman" w:hAnsi="Times New Roman" w:cs="Times New Roman"/>
              </w:rPr>
              <w:t>л. Виноградна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Бартоши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464,8</w:t>
            </w:r>
          </w:p>
        </w:tc>
      </w:tr>
      <w:tr w:rsidR="00056B34" w:rsidRPr="00502B88" w:rsidTr="0072562D">
        <w:trPr>
          <w:trHeight w:hRule="exact" w:val="10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34" w:rsidRDefault="00056B34" w:rsidP="00056B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502B88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AA2B30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2562D">
              <w:rPr>
                <w:rFonts w:ascii="Times New Roman" w:hAnsi="Times New Roman" w:cs="Times New Roman"/>
              </w:rPr>
              <w:t>с</w:t>
            </w:r>
            <w:proofErr w:type="gramEnd"/>
            <w:r w:rsidRPr="0072562D">
              <w:rPr>
                <w:rFonts w:ascii="Times New Roman" w:hAnsi="Times New Roman" w:cs="Times New Roman"/>
              </w:rPr>
              <w:t xml:space="preserve">. Новоандреевка,   </w:t>
            </w:r>
          </w:p>
          <w:p w:rsidR="00056B34" w:rsidRPr="0072562D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от трассы граница Украины-Симферополь-Алушта-Ялта до ул. </w:t>
            </w:r>
            <w:proofErr w:type="spellStart"/>
            <w:r>
              <w:rPr>
                <w:rFonts w:ascii="Times New Roman" w:hAnsi="Times New Roman" w:cs="Times New Roman"/>
              </w:rPr>
              <w:t>Салгирной</w:t>
            </w:r>
            <w:proofErr w:type="spellEnd"/>
          </w:p>
          <w:p w:rsidR="00056B34" w:rsidRPr="0072562D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671,6</w:t>
            </w:r>
          </w:p>
        </w:tc>
      </w:tr>
      <w:tr w:rsidR="00056B34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34" w:rsidRDefault="00056B34" w:rsidP="00056B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502B88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AA2B30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72562D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Новоандреевка-с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Сухоречье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</w:tr>
      <w:tr w:rsidR="00056B34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34" w:rsidRDefault="00056B34" w:rsidP="00056B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502B88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AA2B30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 w:rsidRPr="00AA2B30">
              <w:rPr>
                <w:rFonts w:ascii="Times New Roman" w:hAnsi="Times New Roman" w:cs="Times New Roman"/>
              </w:rPr>
              <w:t xml:space="preserve">автомобильная дорога общего пользования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72562D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Сухоречье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784,8</w:t>
            </w:r>
          </w:p>
        </w:tc>
      </w:tr>
      <w:tr w:rsidR="00056B34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34" w:rsidRDefault="00056B34" w:rsidP="00056B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502B88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AA2B30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72562D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Харитоновка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Зуйская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636,7</w:t>
            </w:r>
          </w:p>
        </w:tc>
      </w:tr>
      <w:tr w:rsidR="00056B34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34" w:rsidRDefault="00056B34" w:rsidP="00056B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502B88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AA2B30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72562D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Харитоновка</w:t>
            </w:r>
            <w:proofErr w:type="spellEnd"/>
            <w:r>
              <w:rPr>
                <w:rFonts w:ascii="Times New Roman" w:hAnsi="Times New Roman" w:cs="Times New Roman"/>
              </w:rPr>
              <w:t>, ул. Мирная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469,4</w:t>
            </w:r>
          </w:p>
        </w:tc>
      </w:tr>
      <w:tr w:rsidR="00056B34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34" w:rsidRDefault="00056B34" w:rsidP="00056B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502B88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AA2B30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72562D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Харитоновка</w:t>
            </w:r>
            <w:proofErr w:type="spellEnd"/>
            <w:r>
              <w:rPr>
                <w:rFonts w:ascii="Times New Roman" w:hAnsi="Times New Roman" w:cs="Times New Roman"/>
              </w:rPr>
              <w:t>, ул. Гвардейская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483,4</w:t>
            </w:r>
          </w:p>
        </w:tc>
      </w:tr>
      <w:tr w:rsidR="00056B34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34" w:rsidRDefault="00056B34" w:rsidP="00056B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502B88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AA2B30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72562D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Харитоновка</w:t>
            </w:r>
            <w:proofErr w:type="spellEnd"/>
            <w:r>
              <w:rPr>
                <w:rFonts w:ascii="Times New Roman" w:hAnsi="Times New Roman" w:cs="Times New Roman"/>
              </w:rPr>
              <w:t>, ул. Заводская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</w:tr>
      <w:tr w:rsidR="00056B34" w:rsidRPr="00502B88" w:rsidTr="003F0464">
        <w:trPr>
          <w:trHeight w:hRule="exact" w:val="5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B34" w:rsidRDefault="00056B34" w:rsidP="00056B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8C897" wp14:editId="513415C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362585</wp:posOffset>
                      </wp:positionV>
                      <wp:extent cx="6686550" cy="190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65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28.55pt" to="522.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" strokecolor="black [3040]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101.13.00013-34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AA2B30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 w:rsidRPr="003F0464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Pr="0072562D" w:rsidRDefault="00056B34" w:rsidP="00056B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Харитоновка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Аджикеч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B34" w:rsidRDefault="00056B34" w:rsidP="00056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331,0</w:t>
            </w:r>
          </w:p>
        </w:tc>
      </w:tr>
    </w:tbl>
    <w:p w:rsidR="00502B88" w:rsidRPr="00502B88" w:rsidRDefault="00502B88" w:rsidP="0050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6B" w:rsidRDefault="00AB5F6B">
      <w:bookmarkStart w:id="0" w:name="_GoBack"/>
      <w:bookmarkEnd w:id="0"/>
    </w:p>
    <w:sectPr w:rsidR="00AB5F6B" w:rsidSect="00AA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C6E"/>
    <w:multiLevelType w:val="hybridMultilevel"/>
    <w:tmpl w:val="DEDAE53A"/>
    <w:lvl w:ilvl="0" w:tplc="78CA63E0">
      <w:start w:val="1"/>
      <w:numFmt w:val="decimal"/>
      <w:lvlText w:val="%1."/>
      <w:lvlJc w:val="left"/>
      <w:pPr>
        <w:ind w:left="1668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0F79DF"/>
    <w:multiLevelType w:val="hybridMultilevel"/>
    <w:tmpl w:val="015EAE90"/>
    <w:lvl w:ilvl="0" w:tplc="396AFF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28"/>
    <w:rsid w:val="00056B34"/>
    <w:rsid w:val="000A2D00"/>
    <w:rsid w:val="00137828"/>
    <w:rsid w:val="001B2679"/>
    <w:rsid w:val="002E05D0"/>
    <w:rsid w:val="003F0464"/>
    <w:rsid w:val="00412A84"/>
    <w:rsid w:val="00442E55"/>
    <w:rsid w:val="004E6DF9"/>
    <w:rsid w:val="00502B88"/>
    <w:rsid w:val="00515587"/>
    <w:rsid w:val="005E4EEE"/>
    <w:rsid w:val="00724392"/>
    <w:rsid w:val="0072562D"/>
    <w:rsid w:val="00751CB0"/>
    <w:rsid w:val="007B6C5C"/>
    <w:rsid w:val="007E63F5"/>
    <w:rsid w:val="00AA2B30"/>
    <w:rsid w:val="00AB048D"/>
    <w:rsid w:val="00AB5F6B"/>
    <w:rsid w:val="00B04191"/>
    <w:rsid w:val="00C740AE"/>
    <w:rsid w:val="00F95C18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8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8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2016-03-22T12:25:00Z</cp:lastPrinted>
  <dcterms:created xsi:type="dcterms:W3CDTF">2016-03-22T06:57:00Z</dcterms:created>
  <dcterms:modified xsi:type="dcterms:W3CDTF">2016-03-22T12:25:00Z</dcterms:modified>
</cp:coreProperties>
</file>